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6B54D" w14:textId="62DAB314" w:rsidR="0000215F" w:rsidRPr="00582E0F" w:rsidRDefault="00D90C87" w:rsidP="005C5040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Na temelju članka 2</w:t>
      </w:r>
      <w:r w:rsidR="005C6B60" w:rsidRPr="00582E0F">
        <w:rPr>
          <w:sz w:val="22"/>
          <w:szCs w:val="22"/>
        </w:rPr>
        <w:t>2.</w:t>
      </w:r>
      <w:r w:rsidR="0000215F" w:rsidRPr="00582E0F">
        <w:rPr>
          <w:sz w:val="22"/>
          <w:szCs w:val="22"/>
        </w:rPr>
        <w:t xml:space="preserve"> Zako</w:t>
      </w:r>
      <w:r w:rsidRPr="00582E0F">
        <w:rPr>
          <w:sz w:val="22"/>
          <w:szCs w:val="22"/>
        </w:rPr>
        <w:t>na o komunalnom gospodarstvu („</w:t>
      </w:r>
      <w:r w:rsidR="0000215F" w:rsidRPr="00582E0F">
        <w:rPr>
          <w:sz w:val="22"/>
          <w:szCs w:val="22"/>
        </w:rPr>
        <w:t>Narod</w:t>
      </w:r>
      <w:r w:rsidR="00633C17" w:rsidRPr="00582E0F">
        <w:rPr>
          <w:sz w:val="22"/>
          <w:szCs w:val="22"/>
        </w:rPr>
        <w:t>ne novine“</w:t>
      </w:r>
      <w:r w:rsidR="00427580" w:rsidRPr="00582E0F">
        <w:rPr>
          <w:sz w:val="22"/>
          <w:szCs w:val="22"/>
        </w:rPr>
        <w:t xml:space="preserve"> </w:t>
      </w:r>
      <w:r w:rsidRPr="00582E0F">
        <w:rPr>
          <w:sz w:val="22"/>
          <w:szCs w:val="22"/>
        </w:rPr>
        <w:t>br</w:t>
      </w:r>
      <w:r w:rsidR="00494833" w:rsidRPr="00582E0F">
        <w:rPr>
          <w:sz w:val="22"/>
          <w:szCs w:val="22"/>
        </w:rPr>
        <w:t>oj 68/18</w:t>
      </w:r>
      <w:r w:rsidR="00582E0F">
        <w:rPr>
          <w:sz w:val="22"/>
          <w:szCs w:val="22"/>
        </w:rPr>
        <w:t xml:space="preserve">, </w:t>
      </w:r>
      <w:r w:rsidR="00127180" w:rsidRPr="00582E0F">
        <w:rPr>
          <w:sz w:val="22"/>
          <w:szCs w:val="22"/>
        </w:rPr>
        <w:t>110/18</w:t>
      </w:r>
      <w:r w:rsidR="00582E0F">
        <w:rPr>
          <w:sz w:val="22"/>
          <w:szCs w:val="22"/>
        </w:rPr>
        <w:t xml:space="preserve"> i 32/20</w:t>
      </w:r>
      <w:r w:rsidR="003D3A0F" w:rsidRPr="00582E0F">
        <w:rPr>
          <w:sz w:val="22"/>
          <w:szCs w:val="22"/>
        </w:rPr>
        <w:t>), te član</w:t>
      </w:r>
      <w:r w:rsidR="00BB2FB7" w:rsidRPr="00582E0F">
        <w:rPr>
          <w:sz w:val="22"/>
          <w:szCs w:val="22"/>
        </w:rPr>
        <w:t>a</w:t>
      </w:r>
      <w:r w:rsidR="003D3A0F" w:rsidRPr="00582E0F">
        <w:rPr>
          <w:sz w:val="22"/>
          <w:szCs w:val="22"/>
        </w:rPr>
        <w:t xml:space="preserve">ka </w:t>
      </w:r>
      <w:r w:rsidR="00277D29" w:rsidRPr="00582E0F">
        <w:rPr>
          <w:sz w:val="22"/>
          <w:szCs w:val="22"/>
        </w:rPr>
        <w:t>16</w:t>
      </w:r>
      <w:r w:rsidR="00CF53CC" w:rsidRPr="00582E0F">
        <w:rPr>
          <w:sz w:val="22"/>
          <w:szCs w:val="22"/>
        </w:rPr>
        <w:t>.</w:t>
      </w:r>
      <w:r w:rsidRPr="00582E0F">
        <w:rPr>
          <w:sz w:val="22"/>
          <w:szCs w:val="22"/>
        </w:rPr>
        <w:t xml:space="preserve"> </w:t>
      </w:r>
      <w:r w:rsidR="00BB2FB7" w:rsidRPr="00582E0F">
        <w:rPr>
          <w:sz w:val="22"/>
          <w:szCs w:val="22"/>
        </w:rPr>
        <w:t xml:space="preserve">i 34. </w:t>
      </w:r>
      <w:r w:rsidRPr="00582E0F">
        <w:rPr>
          <w:sz w:val="22"/>
          <w:szCs w:val="22"/>
        </w:rPr>
        <w:t xml:space="preserve">Statuta Grada </w:t>
      </w:r>
      <w:r w:rsidRPr="005C5040">
        <w:rPr>
          <w:sz w:val="22"/>
          <w:szCs w:val="22"/>
        </w:rPr>
        <w:t xml:space="preserve">Opuzena </w:t>
      </w:r>
      <w:r w:rsidR="005C5040" w:rsidRPr="005C5040">
        <w:rPr>
          <w:sz w:val="22"/>
          <w:szCs w:val="22"/>
        </w:rPr>
        <w:t>(„Službeni glasnik Grada Opuzena“, broj 3/13, Statutarna odluka o izmjenama i dopunama Statuta Grada Opuzena broj: 2/18 i 2/21, 3/21 - pročišćeni tekst)</w:t>
      </w:r>
      <w:r w:rsidR="00494833" w:rsidRPr="00582E0F">
        <w:rPr>
          <w:sz w:val="22"/>
          <w:szCs w:val="22"/>
        </w:rPr>
        <w:t xml:space="preserve">, </w:t>
      </w:r>
      <w:r w:rsidRPr="00582E0F">
        <w:rPr>
          <w:sz w:val="22"/>
          <w:szCs w:val="22"/>
        </w:rPr>
        <w:t>Gradsko vijeće Grada Opuzena na</w:t>
      </w:r>
      <w:r w:rsidR="00582E0F">
        <w:rPr>
          <w:sz w:val="22"/>
          <w:szCs w:val="22"/>
        </w:rPr>
        <w:t xml:space="preserve">     </w:t>
      </w:r>
      <w:r w:rsidR="00277D29" w:rsidRPr="00582E0F">
        <w:rPr>
          <w:sz w:val="22"/>
          <w:szCs w:val="22"/>
        </w:rPr>
        <w:t xml:space="preserve">. </w:t>
      </w:r>
      <w:r w:rsidR="00BF1752" w:rsidRPr="00582E0F">
        <w:rPr>
          <w:sz w:val="22"/>
          <w:szCs w:val="22"/>
        </w:rPr>
        <w:t xml:space="preserve">sjednici održanoj </w:t>
      </w:r>
      <w:r w:rsidR="00610E67" w:rsidRPr="00582E0F">
        <w:rPr>
          <w:sz w:val="22"/>
          <w:szCs w:val="22"/>
        </w:rPr>
        <w:t>dana</w:t>
      </w:r>
      <w:r w:rsidR="00582E0F">
        <w:rPr>
          <w:sz w:val="22"/>
          <w:szCs w:val="22"/>
        </w:rPr>
        <w:t xml:space="preserve">    </w:t>
      </w:r>
      <w:r w:rsidR="005D1A27" w:rsidRPr="00582E0F">
        <w:rPr>
          <w:sz w:val="22"/>
          <w:szCs w:val="22"/>
        </w:rPr>
        <w:t xml:space="preserve">. </w:t>
      </w:r>
      <w:r w:rsidR="00FD539C" w:rsidRPr="00582E0F">
        <w:rPr>
          <w:sz w:val="22"/>
          <w:szCs w:val="22"/>
        </w:rPr>
        <w:t>prosinca</w:t>
      </w:r>
      <w:r w:rsidR="00BB2FB7" w:rsidRPr="00582E0F">
        <w:rPr>
          <w:sz w:val="22"/>
          <w:szCs w:val="22"/>
        </w:rPr>
        <w:t xml:space="preserve"> 20</w:t>
      </w:r>
      <w:r w:rsidR="00582E0F">
        <w:rPr>
          <w:sz w:val="22"/>
          <w:szCs w:val="22"/>
        </w:rPr>
        <w:t>2</w:t>
      </w:r>
      <w:r w:rsidR="005C5040">
        <w:rPr>
          <w:sz w:val="22"/>
          <w:szCs w:val="22"/>
        </w:rPr>
        <w:t>1</w:t>
      </w:r>
      <w:r w:rsidRPr="00582E0F">
        <w:rPr>
          <w:sz w:val="22"/>
          <w:szCs w:val="22"/>
        </w:rPr>
        <w:t>. godine</w:t>
      </w:r>
      <w:r w:rsidR="007A0DEC" w:rsidRPr="00582E0F">
        <w:rPr>
          <w:sz w:val="22"/>
          <w:szCs w:val="22"/>
        </w:rPr>
        <w:t xml:space="preserve"> donijelo je</w:t>
      </w:r>
    </w:p>
    <w:p w14:paraId="600F748F" w14:textId="77777777" w:rsidR="000954AA" w:rsidRPr="00582E0F" w:rsidRDefault="000954AA" w:rsidP="00582E0F">
      <w:pPr>
        <w:rPr>
          <w:sz w:val="22"/>
          <w:szCs w:val="22"/>
        </w:rPr>
      </w:pPr>
    </w:p>
    <w:p w14:paraId="3A3C0B0F" w14:textId="77777777" w:rsidR="00582E0F" w:rsidRDefault="00582E0F" w:rsidP="00582E0F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PROGRAM</w:t>
      </w:r>
    </w:p>
    <w:p w14:paraId="6D8DF792" w14:textId="6C956A14" w:rsidR="00582E0F" w:rsidRDefault="00582E0F" w:rsidP="00582E0F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 xml:space="preserve"> ODRŽAVANJA KOMUNALNE INFRASTRUKTURE U 202</w:t>
      </w:r>
      <w:r w:rsidR="005C5040">
        <w:rPr>
          <w:b/>
          <w:bCs/>
          <w:sz w:val="22"/>
          <w:szCs w:val="22"/>
        </w:rPr>
        <w:t>2</w:t>
      </w:r>
      <w:r w:rsidRPr="00582E0F">
        <w:rPr>
          <w:b/>
          <w:bCs/>
          <w:sz w:val="22"/>
          <w:szCs w:val="22"/>
        </w:rPr>
        <w:t xml:space="preserve">. GODINI </w:t>
      </w:r>
    </w:p>
    <w:p w14:paraId="629227CB" w14:textId="2C810AF4" w:rsidR="00582E0F" w:rsidRPr="00582E0F" w:rsidRDefault="00582E0F" w:rsidP="00582E0F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NA PODRUČJU GRADA OPUZENA</w:t>
      </w:r>
    </w:p>
    <w:p w14:paraId="65C2ED8E" w14:textId="77777777" w:rsidR="00633C17" w:rsidRPr="00582E0F" w:rsidRDefault="00633C17" w:rsidP="0078169C">
      <w:pPr>
        <w:jc w:val="both"/>
        <w:rPr>
          <w:b/>
          <w:bCs/>
          <w:sz w:val="22"/>
          <w:szCs w:val="22"/>
        </w:rPr>
      </w:pPr>
    </w:p>
    <w:p w14:paraId="02203FD3" w14:textId="77777777" w:rsidR="0000215F" w:rsidRPr="00582E0F" w:rsidRDefault="0000215F" w:rsidP="00AE70E1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Članak 1.</w:t>
      </w:r>
    </w:p>
    <w:p w14:paraId="2A3D2FF6" w14:textId="77777777" w:rsidR="0078169C" w:rsidRPr="00582E0F" w:rsidRDefault="0078169C" w:rsidP="0078169C">
      <w:pPr>
        <w:jc w:val="both"/>
        <w:rPr>
          <w:sz w:val="22"/>
          <w:szCs w:val="22"/>
        </w:rPr>
      </w:pPr>
    </w:p>
    <w:p w14:paraId="0865AD97" w14:textId="75A2B29D" w:rsidR="0000215F" w:rsidRPr="00582E0F" w:rsidRDefault="0000215F" w:rsidP="0078169C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Ovim Programom određuje se održavanje</w:t>
      </w:r>
      <w:r w:rsidR="00EF20C0" w:rsidRPr="00582E0F">
        <w:rPr>
          <w:sz w:val="22"/>
          <w:szCs w:val="22"/>
        </w:rPr>
        <w:t xml:space="preserve"> komunalne infrastruktur</w:t>
      </w:r>
      <w:r w:rsidR="00633C17" w:rsidRPr="00582E0F">
        <w:rPr>
          <w:sz w:val="22"/>
          <w:szCs w:val="22"/>
        </w:rPr>
        <w:t xml:space="preserve">e u </w:t>
      </w:r>
      <w:r w:rsidR="001F0CA8" w:rsidRPr="00582E0F">
        <w:rPr>
          <w:sz w:val="22"/>
          <w:szCs w:val="22"/>
        </w:rPr>
        <w:t>20</w:t>
      </w:r>
      <w:r w:rsidR="00127180" w:rsidRPr="00582E0F">
        <w:rPr>
          <w:sz w:val="22"/>
          <w:szCs w:val="22"/>
        </w:rPr>
        <w:t>2</w:t>
      </w:r>
      <w:r w:rsidR="005C5040">
        <w:rPr>
          <w:sz w:val="22"/>
          <w:szCs w:val="22"/>
        </w:rPr>
        <w:t>2</w:t>
      </w:r>
      <w:r w:rsidR="00EF20C0" w:rsidRPr="00582E0F">
        <w:rPr>
          <w:sz w:val="22"/>
          <w:szCs w:val="22"/>
        </w:rPr>
        <w:t>.</w:t>
      </w:r>
      <w:r w:rsidR="00633C17" w:rsidRPr="00582E0F">
        <w:rPr>
          <w:sz w:val="22"/>
          <w:szCs w:val="22"/>
        </w:rPr>
        <w:t xml:space="preserve"> </w:t>
      </w:r>
      <w:r w:rsidR="00EF20C0" w:rsidRPr="00582E0F">
        <w:rPr>
          <w:sz w:val="22"/>
          <w:szCs w:val="22"/>
        </w:rPr>
        <w:t xml:space="preserve">godini na području </w:t>
      </w:r>
      <w:r w:rsidR="00BB2FB7" w:rsidRPr="00582E0F">
        <w:rPr>
          <w:sz w:val="22"/>
          <w:szCs w:val="22"/>
        </w:rPr>
        <w:t xml:space="preserve">grada </w:t>
      </w:r>
      <w:r w:rsidR="00EF20C0" w:rsidRPr="00582E0F">
        <w:rPr>
          <w:sz w:val="22"/>
          <w:szCs w:val="22"/>
        </w:rPr>
        <w:t>Op</w:t>
      </w:r>
      <w:r w:rsidR="00D90C87" w:rsidRPr="00582E0F">
        <w:rPr>
          <w:sz w:val="22"/>
          <w:szCs w:val="22"/>
        </w:rPr>
        <w:t>uzena za komunalne djelatnosti:</w:t>
      </w:r>
    </w:p>
    <w:p w14:paraId="3FC12D55" w14:textId="77777777" w:rsidR="007A0DEC" w:rsidRPr="00582E0F" w:rsidRDefault="007A0DEC" w:rsidP="0078169C">
      <w:pPr>
        <w:ind w:left="360"/>
        <w:jc w:val="both"/>
        <w:rPr>
          <w:sz w:val="22"/>
          <w:szCs w:val="22"/>
        </w:rPr>
      </w:pPr>
    </w:p>
    <w:p w14:paraId="70F4E78C" w14:textId="7253C665" w:rsidR="0000215F" w:rsidRPr="00582E0F" w:rsidRDefault="0000215F" w:rsidP="0078169C">
      <w:pPr>
        <w:numPr>
          <w:ilvl w:val="0"/>
          <w:numId w:val="8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održavanje čistoće javnih površina</w:t>
      </w:r>
      <w:r w:rsidR="00633C17" w:rsidRPr="00582E0F">
        <w:rPr>
          <w:sz w:val="22"/>
          <w:szCs w:val="22"/>
        </w:rPr>
        <w:t>,</w:t>
      </w:r>
    </w:p>
    <w:p w14:paraId="7E63E59C" w14:textId="11D793EC" w:rsidR="00EF20C0" w:rsidRPr="00582E0F" w:rsidRDefault="00EF20C0" w:rsidP="0078169C">
      <w:pPr>
        <w:numPr>
          <w:ilvl w:val="0"/>
          <w:numId w:val="8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održavanje javnih </w:t>
      </w:r>
      <w:r w:rsidR="00582E0F">
        <w:rPr>
          <w:sz w:val="22"/>
          <w:szCs w:val="22"/>
        </w:rPr>
        <w:t xml:space="preserve">zelenih </w:t>
      </w:r>
      <w:r w:rsidRPr="00582E0F">
        <w:rPr>
          <w:sz w:val="22"/>
          <w:szCs w:val="22"/>
        </w:rPr>
        <w:t>površina</w:t>
      </w:r>
      <w:r w:rsidR="00633C17" w:rsidRPr="00582E0F">
        <w:rPr>
          <w:sz w:val="22"/>
          <w:szCs w:val="22"/>
        </w:rPr>
        <w:t>,</w:t>
      </w:r>
    </w:p>
    <w:p w14:paraId="596C8656" w14:textId="77777777" w:rsidR="0000215F" w:rsidRPr="00582E0F" w:rsidRDefault="0000215F" w:rsidP="0078169C">
      <w:pPr>
        <w:numPr>
          <w:ilvl w:val="0"/>
          <w:numId w:val="8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održavanje nerazvrstanih ces</w:t>
      </w:r>
      <w:r w:rsidR="00D8452D" w:rsidRPr="00582E0F">
        <w:rPr>
          <w:sz w:val="22"/>
          <w:szCs w:val="22"/>
        </w:rPr>
        <w:t>ta</w:t>
      </w:r>
      <w:r w:rsidR="0078169C" w:rsidRPr="00582E0F">
        <w:rPr>
          <w:sz w:val="22"/>
          <w:szCs w:val="22"/>
        </w:rPr>
        <w:t>,</w:t>
      </w:r>
    </w:p>
    <w:p w14:paraId="336A640A" w14:textId="4B82E46C" w:rsidR="0000215F" w:rsidRPr="00582E0F" w:rsidRDefault="00DB7364" w:rsidP="0078169C">
      <w:pPr>
        <w:numPr>
          <w:ilvl w:val="0"/>
          <w:numId w:val="8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 </w:t>
      </w:r>
      <w:r w:rsidR="00582E0F">
        <w:rPr>
          <w:sz w:val="22"/>
          <w:szCs w:val="22"/>
        </w:rPr>
        <w:t xml:space="preserve">održavanje </w:t>
      </w:r>
      <w:r w:rsidR="0000215F" w:rsidRPr="00582E0F">
        <w:rPr>
          <w:sz w:val="22"/>
          <w:szCs w:val="22"/>
        </w:rPr>
        <w:t>javn</w:t>
      </w:r>
      <w:r w:rsidR="00582E0F">
        <w:rPr>
          <w:sz w:val="22"/>
          <w:szCs w:val="22"/>
        </w:rPr>
        <w:t>e</w:t>
      </w:r>
      <w:r w:rsidR="0000215F" w:rsidRPr="00582E0F">
        <w:rPr>
          <w:sz w:val="22"/>
          <w:szCs w:val="22"/>
        </w:rPr>
        <w:t xml:space="preserve"> rasvjet</w:t>
      </w:r>
      <w:r w:rsidR="00582E0F">
        <w:rPr>
          <w:sz w:val="22"/>
          <w:szCs w:val="22"/>
        </w:rPr>
        <w:t>e</w:t>
      </w:r>
      <w:r w:rsidR="00C207C7" w:rsidRPr="00582E0F">
        <w:rPr>
          <w:sz w:val="22"/>
          <w:szCs w:val="22"/>
        </w:rPr>
        <w:t>.</w:t>
      </w:r>
    </w:p>
    <w:p w14:paraId="138CA276" w14:textId="77777777" w:rsidR="0078169C" w:rsidRPr="00582E0F" w:rsidRDefault="0078169C" w:rsidP="0078169C">
      <w:pPr>
        <w:jc w:val="both"/>
        <w:rPr>
          <w:sz w:val="22"/>
          <w:szCs w:val="22"/>
        </w:rPr>
      </w:pPr>
    </w:p>
    <w:p w14:paraId="15413FA5" w14:textId="77777777" w:rsidR="0000215F" w:rsidRPr="00582E0F" w:rsidRDefault="0000215F" w:rsidP="0078169C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Programom iz sta</w:t>
      </w:r>
      <w:r w:rsidR="00700F73" w:rsidRPr="00582E0F">
        <w:rPr>
          <w:sz w:val="22"/>
          <w:szCs w:val="22"/>
        </w:rPr>
        <w:t>vka 1. ovog članka utvrđuje se:</w:t>
      </w:r>
    </w:p>
    <w:p w14:paraId="033347F4" w14:textId="77777777" w:rsidR="0000215F" w:rsidRPr="00582E0F" w:rsidRDefault="0000215F" w:rsidP="008F01B7">
      <w:pPr>
        <w:numPr>
          <w:ilvl w:val="0"/>
          <w:numId w:val="21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opis poslova održavanja s procjenom pojedinih troškova po djelatnosti</w:t>
      </w:r>
      <w:r w:rsidR="007A0DEC" w:rsidRPr="00582E0F">
        <w:rPr>
          <w:sz w:val="22"/>
          <w:szCs w:val="22"/>
        </w:rPr>
        <w:t>,</w:t>
      </w:r>
    </w:p>
    <w:p w14:paraId="615C1928" w14:textId="18AB1BC5" w:rsidR="0000215F" w:rsidRPr="00582E0F" w:rsidRDefault="0000215F" w:rsidP="008F01B7">
      <w:pPr>
        <w:numPr>
          <w:ilvl w:val="0"/>
          <w:numId w:val="21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iskaz financijskih sredstava pot</w:t>
      </w:r>
      <w:r w:rsidR="00700F73" w:rsidRPr="00582E0F">
        <w:rPr>
          <w:sz w:val="22"/>
          <w:szCs w:val="22"/>
        </w:rPr>
        <w:t xml:space="preserve">rebnih za ostvarenje programa, </w:t>
      </w:r>
      <w:r w:rsidRPr="00582E0F">
        <w:rPr>
          <w:sz w:val="22"/>
          <w:szCs w:val="22"/>
        </w:rPr>
        <w:t>s naznakom izvora financiranja.</w:t>
      </w:r>
    </w:p>
    <w:p w14:paraId="253DF23F" w14:textId="77777777" w:rsidR="007A0DEC" w:rsidRPr="00582E0F" w:rsidRDefault="007A0DEC" w:rsidP="0078169C">
      <w:pPr>
        <w:ind w:left="360"/>
        <w:jc w:val="both"/>
        <w:rPr>
          <w:sz w:val="22"/>
          <w:szCs w:val="22"/>
        </w:rPr>
      </w:pPr>
    </w:p>
    <w:p w14:paraId="548315C8" w14:textId="77777777" w:rsidR="0000215F" w:rsidRPr="00582E0F" w:rsidRDefault="0000215F" w:rsidP="00AE70E1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Članak 2.</w:t>
      </w:r>
    </w:p>
    <w:p w14:paraId="43E76AA7" w14:textId="77777777" w:rsidR="0000215F" w:rsidRPr="00582E0F" w:rsidRDefault="0000215F" w:rsidP="0078169C">
      <w:pPr>
        <w:jc w:val="both"/>
        <w:rPr>
          <w:sz w:val="22"/>
          <w:szCs w:val="22"/>
        </w:rPr>
      </w:pPr>
    </w:p>
    <w:p w14:paraId="1FF37012" w14:textId="14789BCB" w:rsidR="0000215F" w:rsidRPr="00582E0F" w:rsidRDefault="00873344" w:rsidP="0078169C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U 2</w:t>
      </w:r>
      <w:r w:rsidR="00BB2FB7" w:rsidRPr="00582E0F">
        <w:rPr>
          <w:sz w:val="22"/>
          <w:szCs w:val="22"/>
        </w:rPr>
        <w:t>0</w:t>
      </w:r>
      <w:r w:rsidR="00127180" w:rsidRPr="00582E0F">
        <w:rPr>
          <w:sz w:val="22"/>
          <w:szCs w:val="22"/>
        </w:rPr>
        <w:t>2</w:t>
      </w:r>
      <w:r w:rsidR="005C5040">
        <w:rPr>
          <w:sz w:val="22"/>
          <w:szCs w:val="22"/>
        </w:rPr>
        <w:t>2</w:t>
      </w:r>
      <w:r w:rsidR="00D90C87" w:rsidRPr="00582E0F">
        <w:rPr>
          <w:sz w:val="22"/>
          <w:szCs w:val="22"/>
        </w:rPr>
        <w:t xml:space="preserve">. </w:t>
      </w:r>
      <w:r w:rsidR="0000215F" w:rsidRPr="00582E0F">
        <w:rPr>
          <w:sz w:val="22"/>
          <w:szCs w:val="22"/>
        </w:rPr>
        <w:t>godini održavanje komunalne</w:t>
      </w:r>
      <w:r w:rsidR="00633C17" w:rsidRPr="00582E0F">
        <w:rPr>
          <w:sz w:val="22"/>
          <w:szCs w:val="22"/>
        </w:rPr>
        <w:t xml:space="preserve"> infrastrukture iz članka 1. ovog Programa</w:t>
      </w:r>
      <w:r w:rsidR="00376AE0" w:rsidRPr="00582E0F">
        <w:rPr>
          <w:sz w:val="22"/>
          <w:szCs w:val="22"/>
        </w:rPr>
        <w:t xml:space="preserve"> u </w:t>
      </w:r>
      <w:r w:rsidR="00BB2FB7" w:rsidRPr="00582E0F">
        <w:rPr>
          <w:sz w:val="22"/>
          <w:szCs w:val="22"/>
        </w:rPr>
        <w:t xml:space="preserve">gradu </w:t>
      </w:r>
      <w:r w:rsidR="00D90C87" w:rsidRPr="00582E0F">
        <w:rPr>
          <w:sz w:val="22"/>
          <w:szCs w:val="22"/>
        </w:rPr>
        <w:t>Opuzenu obuhvaća:</w:t>
      </w:r>
    </w:p>
    <w:p w14:paraId="591F2F7D" w14:textId="77777777" w:rsidR="0000215F" w:rsidRPr="00582E0F" w:rsidRDefault="0000215F" w:rsidP="0078169C">
      <w:pPr>
        <w:jc w:val="both"/>
        <w:rPr>
          <w:sz w:val="22"/>
          <w:szCs w:val="22"/>
        </w:rPr>
      </w:pPr>
    </w:p>
    <w:p w14:paraId="1C6DBD28" w14:textId="77777777" w:rsidR="00DD77EF" w:rsidRPr="00582E0F" w:rsidRDefault="0000215F" w:rsidP="00101B61">
      <w:pPr>
        <w:pStyle w:val="Naslov1"/>
        <w:numPr>
          <w:ilvl w:val="0"/>
          <w:numId w:val="16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Održavanje čis</w:t>
      </w:r>
      <w:r w:rsidR="00700F73" w:rsidRPr="00582E0F">
        <w:rPr>
          <w:sz w:val="22"/>
          <w:szCs w:val="22"/>
        </w:rPr>
        <w:t xml:space="preserve">toće u dijelu koji se odnosi </w:t>
      </w:r>
      <w:r w:rsidRPr="00582E0F">
        <w:rPr>
          <w:sz w:val="22"/>
          <w:szCs w:val="22"/>
        </w:rPr>
        <w:t>na čišćenje javnih površina</w:t>
      </w:r>
    </w:p>
    <w:p w14:paraId="38FE6CD7" w14:textId="77777777" w:rsidR="0078169C" w:rsidRPr="00582E0F" w:rsidRDefault="0078169C" w:rsidP="0078169C">
      <w:pPr>
        <w:jc w:val="both"/>
        <w:rPr>
          <w:sz w:val="22"/>
          <w:szCs w:val="22"/>
        </w:rPr>
      </w:pPr>
    </w:p>
    <w:p w14:paraId="13A24E9F" w14:textId="186AE3EF" w:rsidR="008F01B7" w:rsidRPr="00582E0F" w:rsidRDefault="00582E0F" w:rsidP="00101B61">
      <w:pPr>
        <w:numPr>
          <w:ilvl w:val="0"/>
          <w:numId w:val="1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="0000215F" w:rsidRPr="00582E0F">
        <w:rPr>
          <w:sz w:val="22"/>
          <w:szCs w:val="22"/>
        </w:rPr>
        <w:t>edovno ručno pometanje i čišćenje javnih povr</w:t>
      </w:r>
      <w:r w:rsidR="00D90C87" w:rsidRPr="00582E0F">
        <w:rPr>
          <w:sz w:val="22"/>
          <w:szCs w:val="22"/>
        </w:rPr>
        <w:t xml:space="preserve">šina </w:t>
      </w:r>
    </w:p>
    <w:p w14:paraId="54AEED6C" w14:textId="77777777" w:rsidR="008F01B7" w:rsidRPr="00582E0F" w:rsidRDefault="00D90C87" w:rsidP="008F01B7">
      <w:pPr>
        <w:ind w:left="360"/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(trgova, pješačkih zona, </w:t>
      </w:r>
      <w:r w:rsidR="0000215F" w:rsidRPr="00582E0F">
        <w:rPr>
          <w:sz w:val="22"/>
          <w:szCs w:val="22"/>
        </w:rPr>
        <w:t xml:space="preserve">javnih prometnih površina i javnih </w:t>
      </w:r>
    </w:p>
    <w:p w14:paraId="55D722E6" w14:textId="1AF3FB27" w:rsidR="007A0DEC" w:rsidRPr="00582E0F" w:rsidRDefault="00D90C87" w:rsidP="008F01B7">
      <w:pPr>
        <w:ind w:left="360"/>
        <w:jc w:val="both"/>
        <w:rPr>
          <w:sz w:val="22"/>
          <w:szCs w:val="22"/>
        </w:rPr>
      </w:pPr>
      <w:r w:rsidRPr="00582E0F">
        <w:rPr>
          <w:sz w:val="22"/>
          <w:szCs w:val="22"/>
        </w:rPr>
        <w:t>cesta koje prolaze kroz naselje</w:t>
      </w:r>
      <w:r w:rsidR="0000215F" w:rsidRPr="00582E0F">
        <w:rPr>
          <w:sz w:val="22"/>
          <w:szCs w:val="22"/>
        </w:rPr>
        <w:t>)</w:t>
      </w:r>
      <w:r w:rsidR="00DC1E58" w:rsidRPr="00582E0F">
        <w:rPr>
          <w:sz w:val="22"/>
          <w:szCs w:val="22"/>
        </w:rPr>
        <w:t xml:space="preserve"> </w:t>
      </w:r>
      <w:r w:rsidR="008F01B7" w:rsidRPr="00582E0F">
        <w:rPr>
          <w:sz w:val="22"/>
          <w:szCs w:val="22"/>
        </w:rPr>
        <w:t xml:space="preserve">                                                                   </w:t>
      </w:r>
      <w:r w:rsidR="00DC1E58" w:rsidRPr="00582E0F">
        <w:rPr>
          <w:sz w:val="22"/>
          <w:szCs w:val="22"/>
        </w:rPr>
        <w:t>2</w:t>
      </w:r>
      <w:r w:rsidR="00582E0F">
        <w:rPr>
          <w:sz w:val="22"/>
          <w:szCs w:val="22"/>
        </w:rPr>
        <w:t>8</w:t>
      </w:r>
      <w:r w:rsidR="00DC1E58" w:rsidRPr="00582E0F">
        <w:rPr>
          <w:sz w:val="22"/>
          <w:szCs w:val="22"/>
        </w:rPr>
        <w:t>0.000,00 k</w:t>
      </w:r>
      <w:r w:rsidR="008F01B7" w:rsidRPr="00582E0F">
        <w:rPr>
          <w:sz w:val="22"/>
          <w:szCs w:val="22"/>
        </w:rPr>
        <w:t>u</w:t>
      </w:r>
      <w:r w:rsidR="00DC1E58" w:rsidRPr="00582E0F">
        <w:rPr>
          <w:sz w:val="22"/>
          <w:szCs w:val="22"/>
        </w:rPr>
        <w:t>n</w:t>
      </w:r>
      <w:r w:rsidR="008F01B7" w:rsidRPr="00582E0F">
        <w:rPr>
          <w:sz w:val="22"/>
          <w:szCs w:val="22"/>
        </w:rPr>
        <w:t>a</w:t>
      </w:r>
    </w:p>
    <w:p w14:paraId="33F03034" w14:textId="77777777" w:rsidR="00C207C7" w:rsidRPr="00582E0F" w:rsidRDefault="00C207C7" w:rsidP="00DC1E58">
      <w:pPr>
        <w:jc w:val="both"/>
        <w:rPr>
          <w:sz w:val="22"/>
          <w:szCs w:val="22"/>
        </w:rPr>
      </w:pPr>
    </w:p>
    <w:p w14:paraId="20760645" w14:textId="670DAE82" w:rsidR="007A0DEC" w:rsidRPr="00582E0F" w:rsidRDefault="00582E0F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00215F" w:rsidRPr="00582E0F">
        <w:rPr>
          <w:sz w:val="22"/>
          <w:szCs w:val="22"/>
        </w:rPr>
        <w:t xml:space="preserve">redstva za izvršenje </w:t>
      </w:r>
      <w:r w:rsidR="006A7AE2">
        <w:rPr>
          <w:sz w:val="22"/>
          <w:szCs w:val="22"/>
        </w:rPr>
        <w:t>ovog dijela programa</w:t>
      </w:r>
      <w:r w:rsidR="0000215F" w:rsidRPr="00582E0F">
        <w:rPr>
          <w:sz w:val="22"/>
          <w:szCs w:val="22"/>
        </w:rPr>
        <w:t xml:space="preserve"> </w:t>
      </w:r>
      <w:r w:rsidR="006A7AE2">
        <w:rPr>
          <w:sz w:val="22"/>
          <w:szCs w:val="22"/>
        </w:rPr>
        <w:t>planirana su</w:t>
      </w:r>
      <w:r w:rsidR="00C207C7" w:rsidRPr="00582E0F">
        <w:rPr>
          <w:sz w:val="22"/>
          <w:szCs w:val="22"/>
        </w:rPr>
        <w:t xml:space="preserve"> u iznosu od </w:t>
      </w:r>
      <w:r>
        <w:rPr>
          <w:b/>
          <w:sz w:val="22"/>
          <w:szCs w:val="22"/>
        </w:rPr>
        <w:t>28</w:t>
      </w:r>
      <w:r w:rsidR="00873344" w:rsidRPr="00582E0F">
        <w:rPr>
          <w:b/>
          <w:sz w:val="22"/>
          <w:szCs w:val="22"/>
        </w:rPr>
        <w:t>0</w:t>
      </w:r>
      <w:r w:rsidR="00DD77EF" w:rsidRPr="00582E0F">
        <w:rPr>
          <w:b/>
          <w:sz w:val="22"/>
          <w:szCs w:val="22"/>
        </w:rPr>
        <w:t>.</w:t>
      </w:r>
      <w:r w:rsidR="00B107CC" w:rsidRPr="00582E0F">
        <w:rPr>
          <w:b/>
          <w:sz w:val="22"/>
          <w:szCs w:val="22"/>
        </w:rPr>
        <w:t>000,00 k</w:t>
      </w:r>
      <w:r w:rsidR="008F01B7" w:rsidRPr="00582E0F">
        <w:rPr>
          <w:b/>
          <w:sz w:val="22"/>
          <w:szCs w:val="22"/>
        </w:rPr>
        <w:t>u</w:t>
      </w:r>
      <w:r w:rsidR="00B107CC" w:rsidRPr="00582E0F">
        <w:rPr>
          <w:b/>
          <w:sz w:val="22"/>
          <w:szCs w:val="22"/>
        </w:rPr>
        <w:t>n</w:t>
      </w:r>
      <w:r w:rsidR="008F01B7" w:rsidRPr="00582E0F">
        <w:rPr>
          <w:b/>
          <w:sz w:val="22"/>
          <w:szCs w:val="22"/>
        </w:rPr>
        <w:t>a</w:t>
      </w:r>
      <w:r w:rsidR="00700F73" w:rsidRPr="00582E0F">
        <w:rPr>
          <w:sz w:val="22"/>
          <w:szCs w:val="22"/>
        </w:rPr>
        <w:t>, a financirat</w:t>
      </w:r>
      <w:r w:rsidR="00CF0638" w:rsidRPr="00582E0F">
        <w:rPr>
          <w:sz w:val="22"/>
          <w:szCs w:val="22"/>
        </w:rPr>
        <w:t xml:space="preserve"> će se</w:t>
      </w:r>
      <w:r w:rsidR="00633C17" w:rsidRPr="00582E0F">
        <w:rPr>
          <w:sz w:val="22"/>
          <w:szCs w:val="22"/>
        </w:rPr>
        <w:t xml:space="preserve"> iz sredstava komunalne naknade</w:t>
      </w:r>
      <w:r w:rsidR="00B405E9" w:rsidRPr="00582E0F">
        <w:rPr>
          <w:sz w:val="22"/>
          <w:szCs w:val="22"/>
        </w:rPr>
        <w:t>, naknade za izdana koncesijska odobrenja i spomeničke rente.</w:t>
      </w:r>
    </w:p>
    <w:p w14:paraId="6ADB5490" w14:textId="77777777" w:rsidR="00101B61" w:rsidRPr="00582E0F" w:rsidRDefault="00101B61" w:rsidP="0078169C">
      <w:pPr>
        <w:jc w:val="both"/>
        <w:rPr>
          <w:sz w:val="22"/>
          <w:szCs w:val="22"/>
        </w:rPr>
      </w:pPr>
    </w:p>
    <w:p w14:paraId="7B480DCC" w14:textId="00BB164F" w:rsidR="00F11A75" w:rsidRPr="00582E0F" w:rsidRDefault="0000215F" w:rsidP="00101B61">
      <w:pPr>
        <w:pStyle w:val="Naslov2"/>
        <w:numPr>
          <w:ilvl w:val="0"/>
          <w:numId w:val="16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Održavanje javnih </w:t>
      </w:r>
      <w:r w:rsidR="00582E0F">
        <w:rPr>
          <w:sz w:val="22"/>
          <w:szCs w:val="22"/>
        </w:rPr>
        <w:t xml:space="preserve">zelenih </w:t>
      </w:r>
      <w:r w:rsidRPr="00582E0F">
        <w:rPr>
          <w:sz w:val="22"/>
          <w:szCs w:val="22"/>
        </w:rPr>
        <w:t>površina</w:t>
      </w:r>
    </w:p>
    <w:p w14:paraId="1646441F" w14:textId="10FC176F" w:rsidR="00101B61" w:rsidRDefault="00101B61" w:rsidP="00101B61">
      <w:pPr>
        <w:jc w:val="both"/>
        <w:rPr>
          <w:sz w:val="22"/>
          <w:szCs w:val="22"/>
        </w:rPr>
      </w:pPr>
    </w:p>
    <w:p w14:paraId="4919BBE5" w14:textId="4E5D442F" w:rsidR="00582E0F" w:rsidRPr="00582E0F" w:rsidRDefault="00582E0F" w:rsidP="00582E0F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1.   Redovno čišćenje zelenih površina (obrezivanje stabala, </w:t>
      </w:r>
    </w:p>
    <w:p w14:paraId="7B4A1E39" w14:textId="7C541F67" w:rsidR="00582E0F" w:rsidRPr="00582E0F" w:rsidRDefault="00582E0F" w:rsidP="00582E0F">
      <w:pPr>
        <w:ind w:left="360"/>
        <w:jc w:val="both"/>
        <w:rPr>
          <w:sz w:val="22"/>
          <w:szCs w:val="22"/>
        </w:rPr>
      </w:pPr>
      <w:r w:rsidRPr="00582E0F">
        <w:rPr>
          <w:sz w:val="22"/>
          <w:szCs w:val="22"/>
        </w:rPr>
        <w:t>košenje trave i zalijevanje, uklanjanje suhih grmova i grana, čišćenje) 320.000,00 kuna</w:t>
      </w:r>
    </w:p>
    <w:p w14:paraId="321BC8B4" w14:textId="77777777" w:rsidR="00582E0F" w:rsidRPr="00582E0F" w:rsidRDefault="00582E0F" w:rsidP="00101B61">
      <w:pPr>
        <w:jc w:val="both"/>
        <w:rPr>
          <w:sz w:val="22"/>
          <w:szCs w:val="22"/>
        </w:rPr>
      </w:pPr>
    </w:p>
    <w:p w14:paraId="7C662E6A" w14:textId="5ED7EEAF" w:rsidR="00F756BB" w:rsidRPr="00582E0F" w:rsidRDefault="00582E0F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00215F" w:rsidRPr="00582E0F">
        <w:rPr>
          <w:sz w:val="22"/>
          <w:szCs w:val="22"/>
        </w:rPr>
        <w:t xml:space="preserve">redstva za izvršenje </w:t>
      </w:r>
      <w:r w:rsidR="006A7AE2">
        <w:rPr>
          <w:sz w:val="22"/>
          <w:szCs w:val="22"/>
        </w:rPr>
        <w:t>ovog dijela programa</w:t>
      </w:r>
      <w:r w:rsidR="006A7AE2" w:rsidRPr="00582E0F">
        <w:rPr>
          <w:sz w:val="22"/>
          <w:szCs w:val="22"/>
        </w:rPr>
        <w:t xml:space="preserve"> </w:t>
      </w:r>
      <w:r w:rsidR="006A7AE2">
        <w:rPr>
          <w:sz w:val="22"/>
          <w:szCs w:val="22"/>
        </w:rPr>
        <w:t>planirana su</w:t>
      </w:r>
      <w:r w:rsidR="006A7AE2" w:rsidRPr="00582E0F">
        <w:rPr>
          <w:sz w:val="22"/>
          <w:szCs w:val="22"/>
        </w:rPr>
        <w:t xml:space="preserve"> </w:t>
      </w:r>
      <w:r w:rsidR="00C207C7" w:rsidRPr="00582E0F">
        <w:rPr>
          <w:sz w:val="22"/>
          <w:szCs w:val="22"/>
        </w:rPr>
        <w:t xml:space="preserve">u iznosu od </w:t>
      </w:r>
      <w:r w:rsidR="005C5040">
        <w:rPr>
          <w:b/>
          <w:sz w:val="22"/>
          <w:szCs w:val="22"/>
        </w:rPr>
        <w:t>320</w:t>
      </w:r>
      <w:r>
        <w:rPr>
          <w:b/>
          <w:sz w:val="22"/>
          <w:szCs w:val="22"/>
        </w:rPr>
        <w:t>.000,00</w:t>
      </w:r>
      <w:r w:rsidR="00B107CC" w:rsidRPr="00582E0F">
        <w:rPr>
          <w:b/>
          <w:sz w:val="22"/>
          <w:szCs w:val="22"/>
        </w:rPr>
        <w:t xml:space="preserve"> k</w:t>
      </w:r>
      <w:r w:rsidR="00101B61" w:rsidRPr="00582E0F">
        <w:rPr>
          <w:b/>
          <w:sz w:val="22"/>
          <w:szCs w:val="22"/>
        </w:rPr>
        <w:t>u</w:t>
      </w:r>
      <w:r w:rsidR="00B107CC" w:rsidRPr="00582E0F">
        <w:rPr>
          <w:b/>
          <w:sz w:val="22"/>
          <w:szCs w:val="22"/>
        </w:rPr>
        <w:t>n</w:t>
      </w:r>
      <w:r w:rsidR="00101B61" w:rsidRPr="00582E0F">
        <w:rPr>
          <w:b/>
          <w:sz w:val="22"/>
          <w:szCs w:val="22"/>
        </w:rPr>
        <w:t>a</w:t>
      </w:r>
      <w:r w:rsidR="00D90C87" w:rsidRPr="00582E0F">
        <w:rPr>
          <w:sz w:val="22"/>
          <w:szCs w:val="22"/>
        </w:rPr>
        <w:t xml:space="preserve">, a </w:t>
      </w:r>
      <w:r w:rsidR="0000215F" w:rsidRPr="00582E0F">
        <w:rPr>
          <w:sz w:val="22"/>
          <w:szCs w:val="22"/>
        </w:rPr>
        <w:t>financirat će se</w:t>
      </w:r>
      <w:r w:rsidR="00633C17" w:rsidRPr="00582E0F">
        <w:rPr>
          <w:sz w:val="22"/>
          <w:szCs w:val="22"/>
        </w:rPr>
        <w:t xml:space="preserve"> iz </w:t>
      </w:r>
      <w:r>
        <w:rPr>
          <w:sz w:val="22"/>
          <w:szCs w:val="22"/>
        </w:rPr>
        <w:t xml:space="preserve">vlastitih prihoda i komunalne naknade. </w:t>
      </w:r>
    </w:p>
    <w:p w14:paraId="770F9722" w14:textId="77777777" w:rsidR="000954AA" w:rsidRPr="00582E0F" w:rsidRDefault="000954AA" w:rsidP="0078169C">
      <w:pPr>
        <w:jc w:val="both"/>
        <w:rPr>
          <w:sz w:val="22"/>
          <w:szCs w:val="22"/>
        </w:rPr>
      </w:pPr>
    </w:p>
    <w:p w14:paraId="334E1DBD" w14:textId="2E207131" w:rsidR="00582E0F" w:rsidRPr="00582E0F" w:rsidRDefault="006A7AE2" w:rsidP="006A7AE2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III. </w:t>
      </w:r>
      <w:r w:rsidR="00101B61" w:rsidRPr="00582E0F">
        <w:rPr>
          <w:b/>
          <w:bCs/>
          <w:sz w:val="22"/>
          <w:szCs w:val="22"/>
        </w:rPr>
        <w:t xml:space="preserve"> </w:t>
      </w:r>
      <w:r w:rsidR="0000215F" w:rsidRPr="00582E0F">
        <w:rPr>
          <w:b/>
          <w:bCs/>
          <w:sz w:val="22"/>
          <w:szCs w:val="22"/>
        </w:rPr>
        <w:t>Održavanje nerazvrstanih cesta</w:t>
      </w:r>
    </w:p>
    <w:p w14:paraId="46DAE1E2" w14:textId="40630F48" w:rsidR="0000215F" w:rsidRPr="00582E0F" w:rsidRDefault="005565FF" w:rsidP="00582E0F">
      <w:pPr>
        <w:ind w:left="360"/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           </w:t>
      </w:r>
    </w:p>
    <w:p w14:paraId="2CD07F67" w14:textId="5DB99458" w:rsidR="00FD0B0E" w:rsidRPr="006A7AE2" w:rsidRDefault="00DC1E58" w:rsidP="006A7AE2">
      <w:pPr>
        <w:numPr>
          <w:ilvl w:val="0"/>
          <w:numId w:val="17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Usluge </w:t>
      </w:r>
      <w:r w:rsidR="00315AD5" w:rsidRPr="00582E0F">
        <w:rPr>
          <w:sz w:val="22"/>
          <w:szCs w:val="22"/>
        </w:rPr>
        <w:t>održavanj</w:t>
      </w:r>
      <w:r w:rsidR="000551A8">
        <w:rPr>
          <w:sz w:val="22"/>
          <w:szCs w:val="22"/>
        </w:rPr>
        <w:t>a</w:t>
      </w:r>
      <w:r w:rsidR="00F472C7" w:rsidRPr="00582E0F">
        <w:rPr>
          <w:sz w:val="22"/>
          <w:szCs w:val="22"/>
        </w:rPr>
        <w:t xml:space="preserve"> nerazvrstanih cesta</w:t>
      </w:r>
      <w:r w:rsidR="002D730B" w:rsidRPr="00582E0F">
        <w:rPr>
          <w:sz w:val="22"/>
          <w:szCs w:val="22"/>
        </w:rPr>
        <w:t xml:space="preserve"> </w:t>
      </w:r>
      <w:r w:rsidR="005C5040">
        <w:rPr>
          <w:sz w:val="22"/>
          <w:szCs w:val="22"/>
        </w:rPr>
        <w:t>i gradskih ulica</w:t>
      </w:r>
      <w:r w:rsidR="00FD0B0E" w:rsidRPr="006A7AE2">
        <w:rPr>
          <w:sz w:val="22"/>
          <w:szCs w:val="22"/>
        </w:rPr>
        <w:t xml:space="preserve"> </w:t>
      </w:r>
      <w:r w:rsidR="006A7AE2">
        <w:rPr>
          <w:sz w:val="22"/>
          <w:szCs w:val="22"/>
        </w:rPr>
        <w:t xml:space="preserve">                                   </w:t>
      </w:r>
      <w:r w:rsidR="005C5040">
        <w:rPr>
          <w:sz w:val="22"/>
          <w:szCs w:val="22"/>
        </w:rPr>
        <w:t xml:space="preserve"> 2</w:t>
      </w:r>
      <w:r w:rsidR="006A7AE2" w:rsidRPr="006A7AE2">
        <w:rPr>
          <w:sz w:val="22"/>
          <w:szCs w:val="22"/>
        </w:rPr>
        <w:t>00.000,00 kuna</w:t>
      </w:r>
      <w:r w:rsidR="00FD0B0E" w:rsidRPr="006A7AE2">
        <w:rPr>
          <w:sz w:val="22"/>
          <w:szCs w:val="22"/>
        </w:rPr>
        <w:t xml:space="preserve">                                                                       </w:t>
      </w:r>
      <w:r w:rsidR="00101B61" w:rsidRPr="006A7AE2">
        <w:rPr>
          <w:sz w:val="22"/>
          <w:szCs w:val="22"/>
        </w:rPr>
        <w:t xml:space="preserve">            </w:t>
      </w:r>
      <w:r w:rsidR="000551A8" w:rsidRPr="006A7AE2">
        <w:rPr>
          <w:sz w:val="22"/>
          <w:szCs w:val="22"/>
        </w:rPr>
        <w:t xml:space="preserve">                      </w:t>
      </w:r>
    </w:p>
    <w:p w14:paraId="55B46BF5" w14:textId="337CCA10" w:rsidR="00315AD5" w:rsidRDefault="00DC1E58" w:rsidP="00101B61">
      <w:pPr>
        <w:numPr>
          <w:ilvl w:val="0"/>
          <w:numId w:val="17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Usluge</w:t>
      </w:r>
      <w:r w:rsidR="00315AD5" w:rsidRPr="00582E0F">
        <w:rPr>
          <w:sz w:val="22"/>
          <w:szCs w:val="22"/>
        </w:rPr>
        <w:t xml:space="preserve"> održavanj</w:t>
      </w:r>
      <w:r w:rsidR="000551A8">
        <w:rPr>
          <w:sz w:val="22"/>
          <w:szCs w:val="22"/>
        </w:rPr>
        <w:t>a</w:t>
      </w:r>
      <w:r w:rsidR="00315AD5" w:rsidRPr="00582E0F">
        <w:rPr>
          <w:sz w:val="22"/>
          <w:szCs w:val="22"/>
        </w:rPr>
        <w:t xml:space="preserve"> poljskih puteva </w:t>
      </w:r>
      <w:r w:rsidR="000839EB" w:rsidRPr="00582E0F">
        <w:rPr>
          <w:sz w:val="22"/>
          <w:szCs w:val="22"/>
        </w:rPr>
        <w:t xml:space="preserve">      </w:t>
      </w:r>
      <w:r w:rsidR="00101B61" w:rsidRPr="00582E0F">
        <w:rPr>
          <w:sz w:val="22"/>
          <w:szCs w:val="22"/>
        </w:rPr>
        <w:t xml:space="preserve">                                          </w:t>
      </w:r>
      <w:r w:rsidR="000551A8">
        <w:rPr>
          <w:sz w:val="22"/>
          <w:szCs w:val="22"/>
        </w:rPr>
        <w:t xml:space="preserve">                  </w:t>
      </w:r>
      <w:r w:rsidR="005C5040">
        <w:rPr>
          <w:sz w:val="22"/>
          <w:szCs w:val="22"/>
        </w:rPr>
        <w:t xml:space="preserve"> </w:t>
      </w:r>
      <w:r w:rsidR="000551A8">
        <w:rPr>
          <w:sz w:val="22"/>
          <w:szCs w:val="22"/>
        </w:rPr>
        <w:t xml:space="preserve"> </w:t>
      </w:r>
      <w:r w:rsidR="005C5040">
        <w:rPr>
          <w:sz w:val="22"/>
          <w:szCs w:val="22"/>
        </w:rPr>
        <w:t>3</w:t>
      </w:r>
      <w:r w:rsidR="000551A8">
        <w:rPr>
          <w:sz w:val="22"/>
          <w:szCs w:val="22"/>
        </w:rPr>
        <w:t>0</w:t>
      </w:r>
      <w:r w:rsidR="00315AD5" w:rsidRPr="00582E0F">
        <w:rPr>
          <w:sz w:val="22"/>
          <w:szCs w:val="22"/>
        </w:rPr>
        <w:t>0.000,00 k</w:t>
      </w:r>
      <w:r w:rsidR="00101B61" w:rsidRPr="00582E0F">
        <w:rPr>
          <w:sz w:val="22"/>
          <w:szCs w:val="22"/>
        </w:rPr>
        <w:t>u</w:t>
      </w:r>
      <w:r w:rsidR="00315AD5" w:rsidRPr="00582E0F">
        <w:rPr>
          <w:sz w:val="22"/>
          <w:szCs w:val="22"/>
        </w:rPr>
        <w:t>n</w:t>
      </w:r>
      <w:r w:rsidR="00101B61" w:rsidRPr="00582E0F">
        <w:rPr>
          <w:sz w:val="22"/>
          <w:szCs w:val="22"/>
        </w:rPr>
        <w:t>a</w:t>
      </w:r>
    </w:p>
    <w:p w14:paraId="7D7C2F24" w14:textId="091C4E82" w:rsidR="000551A8" w:rsidRDefault="000551A8" w:rsidP="00101B61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Vertikalna signalizacija                                                                                     </w:t>
      </w:r>
      <w:r w:rsidR="005C5040">
        <w:rPr>
          <w:sz w:val="22"/>
          <w:szCs w:val="22"/>
        </w:rPr>
        <w:t xml:space="preserve">  17</w:t>
      </w:r>
      <w:r>
        <w:rPr>
          <w:sz w:val="22"/>
          <w:szCs w:val="22"/>
        </w:rPr>
        <w:t>0.000,00 kuna</w:t>
      </w:r>
    </w:p>
    <w:p w14:paraId="1DFC8D65" w14:textId="06BBFD06" w:rsidR="005C5040" w:rsidRDefault="005C5040" w:rsidP="00101B61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Horizontalna signalizacija                                                                                   130.000,00 kuna</w:t>
      </w:r>
    </w:p>
    <w:p w14:paraId="23D449EC" w14:textId="757448DD" w:rsidR="005C5040" w:rsidRPr="00582E0F" w:rsidRDefault="005C5040" w:rsidP="00101B61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Popravak puta uz Malu Neretvu                                                                            70.000,00 kuna. </w:t>
      </w:r>
    </w:p>
    <w:p w14:paraId="059E722B" w14:textId="77777777" w:rsidR="00101B61" w:rsidRPr="00582E0F" w:rsidRDefault="00101B61" w:rsidP="0078169C">
      <w:pPr>
        <w:jc w:val="both"/>
        <w:rPr>
          <w:sz w:val="22"/>
          <w:szCs w:val="22"/>
        </w:rPr>
      </w:pPr>
    </w:p>
    <w:p w14:paraId="17A0C177" w14:textId="560A49A8" w:rsidR="000551A8" w:rsidRDefault="006A7AE2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S</w:t>
      </w:r>
      <w:r w:rsidR="0000215F" w:rsidRPr="00582E0F">
        <w:rPr>
          <w:sz w:val="22"/>
          <w:szCs w:val="22"/>
        </w:rPr>
        <w:t>redstva za izvršenje ov</w:t>
      </w:r>
      <w:r w:rsidR="000551A8">
        <w:rPr>
          <w:sz w:val="22"/>
          <w:szCs w:val="22"/>
        </w:rPr>
        <w:t>og</w:t>
      </w:r>
      <w:r w:rsidR="0000215F" w:rsidRPr="00582E0F">
        <w:rPr>
          <w:sz w:val="22"/>
          <w:szCs w:val="22"/>
        </w:rPr>
        <w:t xml:space="preserve"> </w:t>
      </w:r>
      <w:r w:rsidR="000551A8">
        <w:rPr>
          <w:sz w:val="22"/>
          <w:szCs w:val="22"/>
        </w:rPr>
        <w:t>dijela programa</w:t>
      </w:r>
      <w:r w:rsidR="00315AD5" w:rsidRPr="00582E0F">
        <w:rPr>
          <w:sz w:val="22"/>
          <w:szCs w:val="22"/>
        </w:rPr>
        <w:t xml:space="preserve"> </w:t>
      </w:r>
      <w:r>
        <w:rPr>
          <w:sz w:val="22"/>
          <w:szCs w:val="22"/>
        </w:rPr>
        <w:t>planirana</w:t>
      </w:r>
      <w:r w:rsidR="00315AD5" w:rsidRPr="00582E0F">
        <w:rPr>
          <w:sz w:val="22"/>
          <w:szCs w:val="22"/>
        </w:rPr>
        <w:t xml:space="preserve"> s</w:t>
      </w:r>
      <w:r>
        <w:rPr>
          <w:sz w:val="22"/>
          <w:szCs w:val="22"/>
        </w:rPr>
        <w:t>u</w:t>
      </w:r>
      <w:r w:rsidR="00315AD5" w:rsidRPr="00582E0F">
        <w:rPr>
          <w:sz w:val="22"/>
          <w:szCs w:val="22"/>
        </w:rPr>
        <w:t xml:space="preserve"> u iznosu </w:t>
      </w:r>
      <w:r w:rsidR="003C7EB7" w:rsidRPr="00582E0F">
        <w:rPr>
          <w:sz w:val="22"/>
          <w:szCs w:val="22"/>
        </w:rPr>
        <w:t xml:space="preserve">od </w:t>
      </w:r>
      <w:r w:rsidR="005C5040">
        <w:rPr>
          <w:b/>
          <w:sz w:val="22"/>
          <w:szCs w:val="22"/>
        </w:rPr>
        <w:t>87</w:t>
      </w:r>
      <w:r w:rsidR="00E879D3" w:rsidRPr="00582E0F">
        <w:rPr>
          <w:b/>
          <w:sz w:val="22"/>
          <w:szCs w:val="22"/>
        </w:rPr>
        <w:t>0.0</w:t>
      </w:r>
      <w:r w:rsidR="00F11A75" w:rsidRPr="00582E0F">
        <w:rPr>
          <w:b/>
          <w:sz w:val="22"/>
          <w:szCs w:val="22"/>
        </w:rPr>
        <w:t>00</w:t>
      </w:r>
      <w:r w:rsidR="00E879D3" w:rsidRPr="00582E0F">
        <w:rPr>
          <w:b/>
          <w:sz w:val="22"/>
          <w:szCs w:val="22"/>
        </w:rPr>
        <w:t>,00</w:t>
      </w:r>
      <w:r w:rsidR="0000215F" w:rsidRPr="00582E0F">
        <w:rPr>
          <w:b/>
          <w:sz w:val="22"/>
          <w:szCs w:val="22"/>
        </w:rPr>
        <w:t xml:space="preserve"> </w:t>
      </w:r>
      <w:r w:rsidR="00633C17" w:rsidRPr="00582E0F">
        <w:rPr>
          <w:b/>
          <w:sz w:val="22"/>
          <w:szCs w:val="22"/>
        </w:rPr>
        <w:t>k</w:t>
      </w:r>
      <w:r w:rsidR="008F01B7" w:rsidRPr="00582E0F">
        <w:rPr>
          <w:b/>
          <w:sz w:val="22"/>
          <w:szCs w:val="22"/>
        </w:rPr>
        <w:t>u</w:t>
      </w:r>
      <w:r w:rsidR="00633C17" w:rsidRPr="00582E0F">
        <w:rPr>
          <w:b/>
          <w:sz w:val="22"/>
          <w:szCs w:val="22"/>
        </w:rPr>
        <w:t>n</w:t>
      </w:r>
      <w:r w:rsidR="008F01B7" w:rsidRPr="00582E0F">
        <w:rPr>
          <w:b/>
          <w:sz w:val="22"/>
          <w:szCs w:val="22"/>
        </w:rPr>
        <w:t>a</w:t>
      </w:r>
      <w:r w:rsidR="0000215F" w:rsidRPr="00582E0F">
        <w:rPr>
          <w:sz w:val="22"/>
          <w:szCs w:val="22"/>
        </w:rPr>
        <w:t>,</w:t>
      </w:r>
      <w:r w:rsidR="00700F73" w:rsidRPr="00582E0F">
        <w:rPr>
          <w:sz w:val="22"/>
          <w:szCs w:val="22"/>
        </w:rPr>
        <w:t xml:space="preserve"> a </w:t>
      </w:r>
      <w:r w:rsidR="0000215F" w:rsidRPr="00582E0F">
        <w:rPr>
          <w:sz w:val="22"/>
          <w:szCs w:val="22"/>
        </w:rPr>
        <w:t>financirat će se</w:t>
      </w:r>
      <w:r w:rsidR="00F11A75" w:rsidRPr="00582E0F">
        <w:rPr>
          <w:sz w:val="22"/>
          <w:szCs w:val="22"/>
        </w:rPr>
        <w:t xml:space="preserve"> </w:t>
      </w:r>
      <w:r w:rsidR="00B405E9" w:rsidRPr="00582E0F">
        <w:rPr>
          <w:sz w:val="22"/>
          <w:szCs w:val="22"/>
        </w:rPr>
        <w:t>iz</w:t>
      </w:r>
      <w:r w:rsidR="000551A8">
        <w:rPr>
          <w:sz w:val="22"/>
          <w:szCs w:val="22"/>
        </w:rPr>
        <w:t>:</w:t>
      </w:r>
    </w:p>
    <w:p w14:paraId="0D09D158" w14:textId="77777777" w:rsidR="000551A8" w:rsidRDefault="000551A8" w:rsidP="0078169C">
      <w:pPr>
        <w:jc w:val="both"/>
        <w:rPr>
          <w:sz w:val="22"/>
          <w:szCs w:val="22"/>
        </w:rPr>
      </w:pPr>
    </w:p>
    <w:p w14:paraId="2A8E9F22" w14:textId="119FFAE6" w:rsidR="00873344" w:rsidRDefault="000551A8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Usluge održavanja nerazvrstanih cesta i usluge održavanja poljskih puteva - </w:t>
      </w:r>
      <w:r w:rsidR="00B405E9" w:rsidRPr="00582E0F">
        <w:rPr>
          <w:sz w:val="22"/>
          <w:szCs w:val="22"/>
        </w:rPr>
        <w:t>prihoda od zakupa i iznajmljivanja imovine</w:t>
      </w:r>
      <w:r>
        <w:rPr>
          <w:sz w:val="22"/>
          <w:szCs w:val="22"/>
        </w:rPr>
        <w:t>,</w:t>
      </w:r>
    </w:p>
    <w:p w14:paraId="4168F756" w14:textId="77777777" w:rsidR="006A7AE2" w:rsidRDefault="006A7AE2" w:rsidP="0078169C">
      <w:pPr>
        <w:jc w:val="both"/>
        <w:rPr>
          <w:sz w:val="22"/>
          <w:szCs w:val="22"/>
        </w:rPr>
      </w:pPr>
    </w:p>
    <w:p w14:paraId="72A9DA8D" w14:textId="63F967D2" w:rsidR="000551A8" w:rsidRDefault="000551A8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Vertikalna signalizacija </w:t>
      </w:r>
      <w:r w:rsidR="00125FAF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5C5040">
        <w:rPr>
          <w:sz w:val="22"/>
          <w:szCs w:val="22"/>
        </w:rPr>
        <w:t>tekuće pomoći,</w:t>
      </w:r>
    </w:p>
    <w:p w14:paraId="0AA194C3" w14:textId="0C89CF3C" w:rsidR="005C5040" w:rsidRPr="00582E0F" w:rsidRDefault="005C5040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Horizontalna </w:t>
      </w:r>
      <w:r w:rsidR="00125FAF">
        <w:rPr>
          <w:sz w:val="22"/>
          <w:szCs w:val="22"/>
        </w:rPr>
        <w:t>signalizacija - vlastiti prihodi.</w:t>
      </w:r>
    </w:p>
    <w:p w14:paraId="3C7BA814" w14:textId="77777777" w:rsidR="00F756BB" w:rsidRPr="00582E0F" w:rsidRDefault="00F756BB" w:rsidP="0078169C">
      <w:pPr>
        <w:jc w:val="both"/>
        <w:rPr>
          <w:sz w:val="22"/>
          <w:szCs w:val="22"/>
        </w:rPr>
      </w:pPr>
    </w:p>
    <w:p w14:paraId="6EEBE11A" w14:textId="7F9A7C6E" w:rsidR="0000215F" w:rsidRPr="00582E0F" w:rsidRDefault="006A7AE2" w:rsidP="006A7AE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IV. </w:t>
      </w:r>
      <w:r w:rsidR="00101B61" w:rsidRPr="00582E0F">
        <w:rPr>
          <w:b/>
          <w:bCs/>
          <w:sz w:val="22"/>
          <w:szCs w:val="22"/>
        </w:rPr>
        <w:t xml:space="preserve"> </w:t>
      </w:r>
      <w:r w:rsidR="000551A8">
        <w:rPr>
          <w:b/>
          <w:bCs/>
          <w:sz w:val="22"/>
          <w:szCs w:val="22"/>
        </w:rPr>
        <w:t>Održavanje j</w:t>
      </w:r>
      <w:r w:rsidR="0000215F" w:rsidRPr="00582E0F">
        <w:rPr>
          <w:b/>
          <w:bCs/>
          <w:sz w:val="22"/>
          <w:szCs w:val="22"/>
        </w:rPr>
        <w:t>avn</w:t>
      </w:r>
      <w:r w:rsidR="000551A8">
        <w:rPr>
          <w:b/>
          <w:bCs/>
          <w:sz w:val="22"/>
          <w:szCs w:val="22"/>
        </w:rPr>
        <w:t>e</w:t>
      </w:r>
      <w:r w:rsidR="0000215F" w:rsidRPr="00582E0F">
        <w:rPr>
          <w:b/>
          <w:bCs/>
          <w:sz w:val="22"/>
          <w:szCs w:val="22"/>
        </w:rPr>
        <w:t xml:space="preserve"> rasvjet</w:t>
      </w:r>
      <w:r w:rsidR="000551A8">
        <w:rPr>
          <w:b/>
          <w:bCs/>
          <w:sz w:val="22"/>
          <w:szCs w:val="22"/>
        </w:rPr>
        <w:t>e</w:t>
      </w:r>
    </w:p>
    <w:p w14:paraId="6A279A7A" w14:textId="77777777" w:rsidR="00272968" w:rsidRPr="00582E0F" w:rsidRDefault="00272968" w:rsidP="0078169C">
      <w:pPr>
        <w:jc w:val="both"/>
        <w:rPr>
          <w:b/>
          <w:bCs/>
          <w:sz w:val="22"/>
          <w:szCs w:val="22"/>
        </w:rPr>
      </w:pPr>
    </w:p>
    <w:p w14:paraId="2BE5C686" w14:textId="0837BD52" w:rsidR="004243B4" w:rsidRPr="000551A8" w:rsidRDefault="000551A8" w:rsidP="000551A8">
      <w:pPr>
        <w:numPr>
          <w:ilvl w:val="0"/>
          <w:numId w:val="20"/>
        </w:numPr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00215F" w:rsidRPr="00582E0F">
        <w:rPr>
          <w:sz w:val="22"/>
          <w:szCs w:val="22"/>
        </w:rPr>
        <w:t>roškov</w:t>
      </w:r>
      <w:r>
        <w:rPr>
          <w:sz w:val="22"/>
          <w:szCs w:val="22"/>
        </w:rPr>
        <w:t>i</w:t>
      </w:r>
      <w:r w:rsidR="0000215F" w:rsidRPr="00582E0F">
        <w:rPr>
          <w:sz w:val="22"/>
          <w:szCs w:val="22"/>
        </w:rPr>
        <w:t xml:space="preserve"> </w:t>
      </w:r>
      <w:r w:rsidR="008F00AD" w:rsidRPr="00582E0F">
        <w:rPr>
          <w:sz w:val="22"/>
          <w:szCs w:val="22"/>
        </w:rPr>
        <w:t xml:space="preserve">električne </w:t>
      </w:r>
      <w:r w:rsidR="0000215F" w:rsidRPr="00582E0F">
        <w:rPr>
          <w:sz w:val="22"/>
          <w:szCs w:val="22"/>
        </w:rPr>
        <w:t xml:space="preserve">energije za </w:t>
      </w:r>
      <w:r w:rsidR="00D90C87" w:rsidRPr="00582E0F">
        <w:rPr>
          <w:sz w:val="22"/>
          <w:szCs w:val="22"/>
        </w:rPr>
        <w:t xml:space="preserve">rasvjetljavanje </w:t>
      </w:r>
      <w:r>
        <w:rPr>
          <w:sz w:val="22"/>
          <w:szCs w:val="22"/>
        </w:rPr>
        <w:t xml:space="preserve">površina </w:t>
      </w:r>
      <w:r w:rsidR="00D90C87" w:rsidRPr="00582E0F">
        <w:rPr>
          <w:sz w:val="22"/>
          <w:szCs w:val="22"/>
        </w:rPr>
        <w:t>javn</w:t>
      </w:r>
      <w:r>
        <w:rPr>
          <w:sz w:val="22"/>
          <w:szCs w:val="22"/>
        </w:rPr>
        <w:t>e namjene</w:t>
      </w:r>
      <w:r w:rsidR="00D90C87" w:rsidRPr="00582E0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</w:t>
      </w:r>
      <w:r w:rsidR="00125FAF">
        <w:rPr>
          <w:sz w:val="22"/>
          <w:szCs w:val="22"/>
        </w:rPr>
        <w:t>15</w:t>
      </w:r>
      <w:r w:rsidR="001F0CA8" w:rsidRPr="000551A8">
        <w:rPr>
          <w:sz w:val="22"/>
          <w:szCs w:val="22"/>
        </w:rPr>
        <w:t>0.000,00 k</w:t>
      </w:r>
      <w:r w:rsidR="008F01B7" w:rsidRPr="000551A8">
        <w:rPr>
          <w:sz w:val="22"/>
          <w:szCs w:val="22"/>
        </w:rPr>
        <w:t>u</w:t>
      </w:r>
      <w:r w:rsidR="001F0CA8" w:rsidRPr="000551A8">
        <w:rPr>
          <w:sz w:val="22"/>
          <w:szCs w:val="22"/>
        </w:rPr>
        <w:t>n</w:t>
      </w:r>
      <w:r w:rsidR="008F01B7" w:rsidRPr="000551A8">
        <w:rPr>
          <w:sz w:val="22"/>
          <w:szCs w:val="22"/>
        </w:rPr>
        <w:t>a</w:t>
      </w:r>
    </w:p>
    <w:p w14:paraId="28FDCF68" w14:textId="77777777" w:rsidR="00101B61" w:rsidRPr="00582E0F" w:rsidRDefault="00101B61" w:rsidP="00F7515B">
      <w:pPr>
        <w:jc w:val="both"/>
        <w:rPr>
          <w:sz w:val="22"/>
          <w:szCs w:val="22"/>
        </w:rPr>
      </w:pPr>
    </w:p>
    <w:p w14:paraId="2C0AA29F" w14:textId="47A8FD7E" w:rsidR="001F0CA8" w:rsidRPr="00582E0F" w:rsidRDefault="001F0CA8" w:rsidP="00101B61">
      <w:pPr>
        <w:numPr>
          <w:ilvl w:val="0"/>
          <w:numId w:val="20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Usluge održavanja javne rasvjete </w:t>
      </w:r>
      <w:r w:rsidR="008F01B7" w:rsidRPr="00582E0F">
        <w:rPr>
          <w:sz w:val="22"/>
          <w:szCs w:val="22"/>
        </w:rPr>
        <w:t xml:space="preserve">                                                                </w:t>
      </w:r>
      <w:r w:rsidR="000551A8">
        <w:rPr>
          <w:sz w:val="22"/>
          <w:szCs w:val="22"/>
        </w:rPr>
        <w:t xml:space="preserve">        </w:t>
      </w:r>
      <w:r w:rsidR="00125FAF">
        <w:rPr>
          <w:sz w:val="22"/>
          <w:szCs w:val="22"/>
        </w:rPr>
        <w:t>1</w:t>
      </w:r>
      <w:r w:rsidR="000551A8">
        <w:rPr>
          <w:sz w:val="22"/>
          <w:szCs w:val="22"/>
        </w:rPr>
        <w:t>0</w:t>
      </w:r>
      <w:r w:rsidRPr="00582E0F">
        <w:rPr>
          <w:sz w:val="22"/>
          <w:szCs w:val="22"/>
        </w:rPr>
        <w:t>.000,00 k</w:t>
      </w:r>
      <w:r w:rsidR="008F01B7" w:rsidRPr="00582E0F">
        <w:rPr>
          <w:sz w:val="22"/>
          <w:szCs w:val="22"/>
        </w:rPr>
        <w:t>u</w:t>
      </w:r>
      <w:r w:rsidRPr="00582E0F">
        <w:rPr>
          <w:sz w:val="22"/>
          <w:szCs w:val="22"/>
        </w:rPr>
        <w:t>n</w:t>
      </w:r>
      <w:r w:rsidR="008F01B7" w:rsidRPr="00582E0F">
        <w:rPr>
          <w:sz w:val="22"/>
          <w:szCs w:val="22"/>
        </w:rPr>
        <w:t>a</w:t>
      </w:r>
    </w:p>
    <w:p w14:paraId="2F0D7F6F" w14:textId="77777777" w:rsidR="007A0DEC" w:rsidRPr="00582E0F" w:rsidRDefault="007A0DEC" w:rsidP="0078169C">
      <w:pPr>
        <w:ind w:left="360"/>
        <w:jc w:val="both"/>
        <w:rPr>
          <w:sz w:val="22"/>
          <w:szCs w:val="22"/>
        </w:rPr>
      </w:pPr>
    </w:p>
    <w:p w14:paraId="33DE9EB7" w14:textId="4807FA5F" w:rsidR="008F00AD" w:rsidRPr="00582E0F" w:rsidRDefault="0000215F" w:rsidP="0078169C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Ukupna sredstva za izvršenje </w:t>
      </w:r>
      <w:r w:rsidR="000551A8">
        <w:rPr>
          <w:sz w:val="22"/>
          <w:szCs w:val="22"/>
        </w:rPr>
        <w:t>ovog dijela programa</w:t>
      </w:r>
      <w:r w:rsidR="00A40F24" w:rsidRPr="00582E0F">
        <w:rPr>
          <w:sz w:val="22"/>
          <w:szCs w:val="22"/>
        </w:rPr>
        <w:t xml:space="preserve"> </w:t>
      </w:r>
      <w:r w:rsidR="006A7AE2">
        <w:rPr>
          <w:sz w:val="22"/>
          <w:szCs w:val="22"/>
        </w:rPr>
        <w:t xml:space="preserve">planirana su </w:t>
      </w:r>
      <w:r w:rsidR="00A40F24" w:rsidRPr="00582E0F">
        <w:rPr>
          <w:sz w:val="22"/>
          <w:szCs w:val="22"/>
        </w:rPr>
        <w:t xml:space="preserve">u iznosu od </w:t>
      </w:r>
      <w:r w:rsidR="00125FAF">
        <w:rPr>
          <w:b/>
          <w:sz w:val="22"/>
          <w:szCs w:val="22"/>
        </w:rPr>
        <w:t>160</w:t>
      </w:r>
      <w:r w:rsidR="00F11A75" w:rsidRPr="00582E0F">
        <w:rPr>
          <w:b/>
          <w:sz w:val="22"/>
          <w:szCs w:val="22"/>
        </w:rPr>
        <w:t>.000,00</w:t>
      </w:r>
      <w:r w:rsidR="00B107CC" w:rsidRPr="00582E0F">
        <w:rPr>
          <w:b/>
          <w:sz w:val="22"/>
          <w:szCs w:val="22"/>
        </w:rPr>
        <w:t xml:space="preserve"> k</w:t>
      </w:r>
      <w:r w:rsidR="008F01B7" w:rsidRPr="00582E0F">
        <w:rPr>
          <w:b/>
          <w:sz w:val="22"/>
          <w:szCs w:val="22"/>
        </w:rPr>
        <w:t>u</w:t>
      </w:r>
      <w:r w:rsidR="00B107CC" w:rsidRPr="00582E0F">
        <w:rPr>
          <w:b/>
          <w:sz w:val="22"/>
          <w:szCs w:val="22"/>
        </w:rPr>
        <w:t>n</w:t>
      </w:r>
      <w:r w:rsidR="008F01B7" w:rsidRPr="00582E0F">
        <w:rPr>
          <w:b/>
          <w:sz w:val="22"/>
          <w:szCs w:val="22"/>
        </w:rPr>
        <w:t>a</w:t>
      </w:r>
      <w:r w:rsidR="00873344" w:rsidRPr="00582E0F">
        <w:rPr>
          <w:sz w:val="22"/>
          <w:szCs w:val="22"/>
        </w:rPr>
        <w:t xml:space="preserve">, </w:t>
      </w:r>
      <w:r w:rsidRPr="00582E0F">
        <w:rPr>
          <w:sz w:val="22"/>
          <w:szCs w:val="22"/>
        </w:rPr>
        <w:t>a financirat će se</w:t>
      </w:r>
      <w:r w:rsidR="008F00AD" w:rsidRPr="00582E0F">
        <w:rPr>
          <w:sz w:val="22"/>
          <w:szCs w:val="22"/>
        </w:rPr>
        <w:t xml:space="preserve"> iz sredstava komunalne naknade</w:t>
      </w:r>
      <w:r w:rsidRPr="00582E0F">
        <w:rPr>
          <w:sz w:val="22"/>
          <w:szCs w:val="22"/>
        </w:rPr>
        <w:t>.</w:t>
      </w:r>
    </w:p>
    <w:p w14:paraId="7E7BA0B4" w14:textId="77777777" w:rsidR="007A0DEC" w:rsidRPr="00582E0F" w:rsidRDefault="007A0DEC" w:rsidP="0078169C">
      <w:pPr>
        <w:ind w:left="720"/>
        <w:jc w:val="both"/>
        <w:rPr>
          <w:sz w:val="22"/>
          <w:szCs w:val="22"/>
        </w:rPr>
      </w:pPr>
    </w:p>
    <w:p w14:paraId="67D10B81" w14:textId="77777777" w:rsidR="0000215F" w:rsidRPr="00582E0F" w:rsidRDefault="008F00AD" w:rsidP="0078169C">
      <w:pPr>
        <w:ind w:left="720"/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Članak 3</w:t>
      </w:r>
      <w:r w:rsidR="0000215F" w:rsidRPr="00582E0F">
        <w:rPr>
          <w:b/>
          <w:bCs/>
          <w:sz w:val="22"/>
          <w:szCs w:val="22"/>
        </w:rPr>
        <w:t>.</w:t>
      </w:r>
    </w:p>
    <w:p w14:paraId="59B34647" w14:textId="77777777" w:rsidR="0078169C" w:rsidRPr="00582E0F" w:rsidRDefault="0078169C" w:rsidP="0078169C">
      <w:pPr>
        <w:jc w:val="both"/>
        <w:rPr>
          <w:b/>
          <w:bCs/>
          <w:sz w:val="22"/>
          <w:szCs w:val="22"/>
        </w:rPr>
      </w:pPr>
    </w:p>
    <w:p w14:paraId="4D9BF9A5" w14:textId="73E1D5A5" w:rsidR="0000215F" w:rsidRPr="00582E0F" w:rsidRDefault="00F7515B" w:rsidP="008F01B7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Ovaj Program stupa na snagu osm</w:t>
      </w:r>
      <w:r w:rsidR="00DC1E58" w:rsidRPr="00582E0F">
        <w:rPr>
          <w:sz w:val="22"/>
          <w:szCs w:val="22"/>
        </w:rPr>
        <w:t>og</w:t>
      </w:r>
      <w:r w:rsidRPr="00582E0F">
        <w:rPr>
          <w:sz w:val="22"/>
          <w:szCs w:val="22"/>
        </w:rPr>
        <w:t xml:space="preserve"> dana od dana objave u „Službenom glasniku Grada Opuzena“</w:t>
      </w:r>
      <w:r w:rsidR="006A7AE2">
        <w:rPr>
          <w:sz w:val="22"/>
          <w:szCs w:val="22"/>
        </w:rPr>
        <w:t>, a primjenjuje se od 01. siječnja 202</w:t>
      </w:r>
      <w:r w:rsidR="00125FAF">
        <w:rPr>
          <w:sz w:val="22"/>
          <w:szCs w:val="22"/>
        </w:rPr>
        <w:t>2</w:t>
      </w:r>
      <w:r w:rsidR="006A7AE2">
        <w:rPr>
          <w:sz w:val="22"/>
          <w:szCs w:val="22"/>
        </w:rPr>
        <w:t>. godine.</w:t>
      </w:r>
    </w:p>
    <w:p w14:paraId="73C4FF56" w14:textId="77777777" w:rsidR="00F756BB" w:rsidRPr="00582E0F" w:rsidRDefault="00F756BB" w:rsidP="0078169C">
      <w:pPr>
        <w:jc w:val="both"/>
        <w:rPr>
          <w:sz w:val="22"/>
          <w:szCs w:val="22"/>
        </w:rPr>
      </w:pPr>
    </w:p>
    <w:p w14:paraId="6784829F" w14:textId="77777777" w:rsidR="000954AA" w:rsidRPr="00582E0F" w:rsidRDefault="000954AA" w:rsidP="0078169C">
      <w:pPr>
        <w:jc w:val="both"/>
        <w:rPr>
          <w:sz w:val="22"/>
          <w:szCs w:val="22"/>
        </w:rPr>
      </w:pPr>
    </w:p>
    <w:p w14:paraId="6193FBAE" w14:textId="349FE7B0" w:rsidR="0000215F" w:rsidRPr="00582E0F" w:rsidRDefault="00125FAF" w:rsidP="00F756BB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KLASA</w:t>
      </w:r>
      <w:r w:rsidR="004243B4" w:rsidRPr="00582E0F">
        <w:rPr>
          <w:sz w:val="22"/>
          <w:szCs w:val="22"/>
        </w:rPr>
        <w:t>:</w:t>
      </w:r>
      <w:r w:rsidR="0079536E" w:rsidRPr="00582E0F">
        <w:rPr>
          <w:sz w:val="22"/>
          <w:szCs w:val="22"/>
        </w:rPr>
        <w:t xml:space="preserve"> </w:t>
      </w:r>
    </w:p>
    <w:p w14:paraId="052B2DF6" w14:textId="7588199C" w:rsidR="0000215F" w:rsidRPr="00582E0F" w:rsidRDefault="00125FAF" w:rsidP="00F756BB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URBROJ</w:t>
      </w:r>
      <w:r w:rsidR="00AA0FA4" w:rsidRPr="00582E0F">
        <w:rPr>
          <w:sz w:val="22"/>
          <w:szCs w:val="22"/>
        </w:rPr>
        <w:t>:</w:t>
      </w:r>
      <w:r w:rsidR="008F00AD" w:rsidRPr="00582E0F">
        <w:rPr>
          <w:sz w:val="22"/>
          <w:szCs w:val="22"/>
        </w:rPr>
        <w:t xml:space="preserve"> </w:t>
      </w:r>
    </w:p>
    <w:p w14:paraId="648EF17C" w14:textId="455DB67C" w:rsidR="0000215F" w:rsidRPr="00582E0F" w:rsidRDefault="008F00AD" w:rsidP="00F756BB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Opuzen</w:t>
      </w:r>
      <w:r w:rsidR="00610E67" w:rsidRPr="00582E0F">
        <w:rPr>
          <w:sz w:val="22"/>
          <w:szCs w:val="22"/>
        </w:rPr>
        <w:t>,</w:t>
      </w:r>
      <w:r w:rsidR="000551A8">
        <w:rPr>
          <w:sz w:val="22"/>
          <w:szCs w:val="22"/>
        </w:rPr>
        <w:t xml:space="preserve">   </w:t>
      </w:r>
      <w:r w:rsidR="005D1A27" w:rsidRPr="00582E0F">
        <w:rPr>
          <w:sz w:val="22"/>
          <w:szCs w:val="22"/>
        </w:rPr>
        <w:t xml:space="preserve">. </w:t>
      </w:r>
      <w:r w:rsidR="00FD539C" w:rsidRPr="00582E0F">
        <w:rPr>
          <w:sz w:val="22"/>
          <w:szCs w:val="22"/>
        </w:rPr>
        <w:t>prosinca</w:t>
      </w:r>
      <w:r w:rsidR="000954AA" w:rsidRPr="00582E0F">
        <w:rPr>
          <w:sz w:val="22"/>
          <w:szCs w:val="22"/>
        </w:rPr>
        <w:t xml:space="preserve"> </w:t>
      </w:r>
      <w:r w:rsidR="00BB2FB7" w:rsidRPr="00582E0F">
        <w:rPr>
          <w:sz w:val="22"/>
          <w:szCs w:val="22"/>
        </w:rPr>
        <w:t>20</w:t>
      </w:r>
      <w:r w:rsidR="000551A8">
        <w:rPr>
          <w:sz w:val="22"/>
          <w:szCs w:val="22"/>
        </w:rPr>
        <w:t>2</w:t>
      </w:r>
      <w:r w:rsidR="00125FAF">
        <w:rPr>
          <w:sz w:val="22"/>
          <w:szCs w:val="22"/>
        </w:rPr>
        <w:t>1</w:t>
      </w:r>
      <w:r w:rsidR="0000215F" w:rsidRPr="00582E0F">
        <w:rPr>
          <w:sz w:val="22"/>
          <w:szCs w:val="22"/>
        </w:rPr>
        <w:t>. godine</w:t>
      </w:r>
    </w:p>
    <w:p w14:paraId="5AD307F3" w14:textId="77777777" w:rsidR="003F26A1" w:rsidRPr="00582E0F" w:rsidRDefault="003F26A1" w:rsidP="00F756BB">
      <w:pPr>
        <w:jc w:val="both"/>
        <w:rPr>
          <w:sz w:val="22"/>
          <w:szCs w:val="22"/>
        </w:rPr>
      </w:pPr>
    </w:p>
    <w:p w14:paraId="6CE4D050" w14:textId="77777777" w:rsidR="003F26A1" w:rsidRPr="00582E0F" w:rsidRDefault="003F26A1" w:rsidP="00F756BB">
      <w:pPr>
        <w:jc w:val="both"/>
        <w:rPr>
          <w:sz w:val="22"/>
          <w:szCs w:val="22"/>
        </w:rPr>
      </w:pPr>
    </w:p>
    <w:p w14:paraId="21188181" w14:textId="77777777" w:rsidR="00CB64F2" w:rsidRPr="00582E0F" w:rsidRDefault="00CB64F2" w:rsidP="005D1A27">
      <w:pPr>
        <w:tabs>
          <w:tab w:val="left" w:pos="549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REPUBLIKA HRVATSKA</w:t>
      </w:r>
    </w:p>
    <w:p w14:paraId="442CEFD4" w14:textId="77777777" w:rsidR="00CB64F2" w:rsidRPr="00582E0F" w:rsidRDefault="00CB64F2" w:rsidP="005D1A27">
      <w:pPr>
        <w:tabs>
          <w:tab w:val="left" w:pos="549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DUBROVAČKO-NERETVANSKA ŽUPANIJA</w:t>
      </w:r>
    </w:p>
    <w:p w14:paraId="0AF97A2D" w14:textId="77777777" w:rsidR="00CB64F2" w:rsidRPr="00582E0F" w:rsidRDefault="00936CA6" w:rsidP="005D1A27">
      <w:pPr>
        <w:tabs>
          <w:tab w:val="left" w:pos="549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GRAD OP</w:t>
      </w:r>
      <w:r w:rsidR="00CB64F2" w:rsidRPr="00582E0F">
        <w:rPr>
          <w:sz w:val="22"/>
          <w:szCs w:val="22"/>
        </w:rPr>
        <w:t>UZEN</w:t>
      </w:r>
    </w:p>
    <w:p w14:paraId="1FD0C1E1" w14:textId="77777777" w:rsidR="00CB64F2" w:rsidRPr="00582E0F" w:rsidRDefault="0000215F" w:rsidP="005D1A27">
      <w:pPr>
        <w:tabs>
          <w:tab w:val="left" w:pos="549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Gradsko vijeće</w:t>
      </w:r>
    </w:p>
    <w:p w14:paraId="26AA8AB0" w14:textId="77777777" w:rsidR="0000215F" w:rsidRPr="00582E0F" w:rsidRDefault="0000215F" w:rsidP="005D1A27">
      <w:pPr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Predsjednik</w:t>
      </w:r>
    </w:p>
    <w:p w14:paraId="77975362" w14:textId="77777777" w:rsidR="00CB64F2" w:rsidRPr="00582E0F" w:rsidRDefault="00CB64F2" w:rsidP="005D1A27">
      <w:pPr>
        <w:ind w:left="4248"/>
        <w:jc w:val="center"/>
        <w:rPr>
          <w:sz w:val="22"/>
          <w:szCs w:val="22"/>
        </w:rPr>
      </w:pPr>
    </w:p>
    <w:p w14:paraId="0366C174" w14:textId="54D34C45" w:rsidR="00936CA6" w:rsidRPr="00582E0F" w:rsidRDefault="00CB64F2" w:rsidP="005D1A27">
      <w:pPr>
        <w:tabs>
          <w:tab w:val="left" w:pos="606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 xml:space="preserve"> </w:t>
      </w:r>
      <w:r w:rsidR="00125FAF">
        <w:rPr>
          <w:sz w:val="22"/>
          <w:szCs w:val="22"/>
        </w:rPr>
        <w:t>Jure Stanić</w:t>
      </w:r>
    </w:p>
    <w:sectPr w:rsidR="00936CA6" w:rsidRPr="00582E0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26CF1" w14:textId="77777777" w:rsidR="00B60638" w:rsidRDefault="00B60638" w:rsidP="00783FEB">
      <w:r>
        <w:separator/>
      </w:r>
    </w:p>
  </w:endnote>
  <w:endnote w:type="continuationSeparator" w:id="0">
    <w:p w14:paraId="5FE29737" w14:textId="77777777" w:rsidR="00B60638" w:rsidRDefault="00B60638" w:rsidP="0078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9C983" w14:textId="77777777" w:rsidR="00B60638" w:rsidRDefault="00B60638" w:rsidP="00783FEB">
      <w:r>
        <w:separator/>
      </w:r>
    </w:p>
  </w:footnote>
  <w:footnote w:type="continuationSeparator" w:id="0">
    <w:p w14:paraId="6A944E26" w14:textId="77777777" w:rsidR="00B60638" w:rsidRDefault="00B60638" w:rsidP="00783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6F246" w14:textId="77777777" w:rsidR="00783FEB" w:rsidRPr="00783FEB" w:rsidRDefault="00783FEB" w:rsidP="00783FEB">
    <w:pPr>
      <w:pStyle w:val="Zaglavlje"/>
      <w:ind w:left="7080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477D"/>
    <w:multiLevelType w:val="hybridMultilevel"/>
    <w:tmpl w:val="0F7C7F70"/>
    <w:lvl w:ilvl="0" w:tplc="FCDA0422">
      <w:start w:val="1"/>
      <w:numFmt w:val="bullet"/>
      <w:lvlText w:val="-"/>
      <w:lvlJc w:val="left"/>
      <w:pPr>
        <w:ind w:left="3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1" w15:restartNumberingAfterBreak="0">
    <w:nsid w:val="048F0746"/>
    <w:multiLevelType w:val="hybridMultilevel"/>
    <w:tmpl w:val="CAEA173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EA4E97"/>
    <w:multiLevelType w:val="hybridMultilevel"/>
    <w:tmpl w:val="11BEFBC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765675"/>
    <w:multiLevelType w:val="hybridMultilevel"/>
    <w:tmpl w:val="D5C23256"/>
    <w:lvl w:ilvl="0" w:tplc="5EC657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D5053"/>
    <w:multiLevelType w:val="hybridMultilevel"/>
    <w:tmpl w:val="93303A8C"/>
    <w:lvl w:ilvl="0" w:tplc="63F2BB18">
      <w:start w:val="1"/>
      <w:numFmt w:val="upperRoma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34562"/>
    <w:multiLevelType w:val="hybridMultilevel"/>
    <w:tmpl w:val="1116C2EA"/>
    <w:lvl w:ilvl="0" w:tplc="5EC657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F39E9"/>
    <w:multiLevelType w:val="hybridMultilevel"/>
    <w:tmpl w:val="0E260D3C"/>
    <w:lvl w:ilvl="0" w:tplc="51BE3E5C">
      <w:numFmt w:val="upperRoman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834F98"/>
    <w:multiLevelType w:val="hybridMultilevel"/>
    <w:tmpl w:val="E6BEC0E8"/>
    <w:lvl w:ilvl="0" w:tplc="B784F926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104C0F"/>
    <w:multiLevelType w:val="hybridMultilevel"/>
    <w:tmpl w:val="6756BE1C"/>
    <w:lvl w:ilvl="0" w:tplc="99805F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B53694"/>
    <w:multiLevelType w:val="hybridMultilevel"/>
    <w:tmpl w:val="099ADAB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0745ED"/>
    <w:multiLevelType w:val="hybridMultilevel"/>
    <w:tmpl w:val="BBFC6CA4"/>
    <w:lvl w:ilvl="0" w:tplc="041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2D189B"/>
    <w:multiLevelType w:val="hybridMultilevel"/>
    <w:tmpl w:val="66BEE36C"/>
    <w:lvl w:ilvl="0" w:tplc="4E66F96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50600B0"/>
    <w:multiLevelType w:val="hybridMultilevel"/>
    <w:tmpl w:val="18780508"/>
    <w:lvl w:ilvl="0" w:tplc="51BE3E5C"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D27BE"/>
    <w:multiLevelType w:val="hybridMultilevel"/>
    <w:tmpl w:val="A5CE4436"/>
    <w:lvl w:ilvl="0" w:tplc="B1021AC0">
      <w:start w:val="1"/>
      <w:numFmt w:val="upperRoman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9A96B66"/>
    <w:multiLevelType w:val="multilevel"/>
    <w:tmpl w:val="A254EE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9A4AF2"/>
    <w:multiLevelType w:val="hybridMultilevel"/>
    <w:tmpl w:val="F586D79C"/>
    <w:lvl w:ilvl="0" w:tplc="B1021AC0">
      <w:start w:val="1"/>
      <w:numFmt w:val="upperRoman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64100649"/>
    <w:multiLevelType w:val="hybridMultilevel"/>
    <w:tmpl w:val="4A52823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4B5264"/>
    <w:multiLevelType w:val="hybridMultilevel"/>
    <w:tmpl w:val="42807562"/>
    <w:lvl w:ilvl="0" w:tplc="F26CB6D2">
      <w:start w:val="1"/>
      <w:numFmt w:val="upperRoman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982C1B"/>
    <w:multiLevelType w:val="hybridMultilevel"/>
    <w:tmpl w:val="2D00AEC2"/>
    <w:lvl w:ilvl="0" w:tplc="63F2BB18">
      <w:start w:val="1"/>
      <w:numFmt w:val="upperRoman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9068C3"/>
    <w:multiLevelType w:val="hybridMultilevel"/>
    <w:tmpl w:val="4B849C00"/>
    <w:lvl w:ilvl="0" w:tplc="FCDA042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0D7FB9"/>
    <w:multiLevelType w:val="hybridMultilevel"/>
    <w:tmpl w:val="5F6E53BA"/>
    <w:lvl w:ilvl="0" w:tplc="51BE3E5C"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20"/>
  </w:num>
  <w:num w:numId="5">
    <w:abstractNumId w:val="10"/>
  </w:num>
  <w:num w:numId="6">
    <w:abstractNumId w:val="6"/>
  </w:num>
  <w:num w:numId="7">
    <w:abstractNumId w:val="14"/>
  </w:num>
  <w:num w:numId="8">
    <w:abstractNumId w:val="11"/>
  </w:num>
  <w:num w:numId="9">
    <w:abstractNumId w:val="3"/>
  </w:num>
  <w:num w:numId="10">
    <w:abstractNumId w:val="5"/>
  </w:num>
  <w:num w:numId="11">
    <w:abstractNumId w:val="1"/>
  </w:num>
  <w:num w:numId="12">
    <w:abstractNumId w:val="16"/>
  </w:num>
  <w:num w:numId="13">
    <w:abstractNumId w:val="0"/>
  </w:num>
  <w:num w:numId="14">
    <w:abstractNumId w:val="18"/>
  </w:num>
  <w:num w:numId="15">
    <w:abstractNumId w:val="4"/>
  </w:num>
  <w:num w:numId="16">
    <w:abstractNumId w:val="17"/>
  </w:num>
  <w:num w:numId="17">
    <w:abstractNumId w:val="2"/>
  </w:num>
  <w:num w:numId="18">
    <w:abstractNumId w:val="13"/>
  </w:num>
  <w:num w:numId="19">
    <w:abstractNumId w:val="15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CCF"/>
    <w:rsid w:val="0000215F"/>
    <w:rsid w:val="00040205"/>
    <w:rsid w:val="000551A8"/>
    <w:rsid w:val="00077B8B"/>
    <w:rsid w:val="000839EB"/>
    <w:rsid w:val="000954AA"/>
    <w:rsid w:val="00101B61"/>
    <w:rsid w:val="00125FAF"/>
    <w:rsid w:val="00127180"/>
    <w:rsid w:val="00152371"/>
    <w:rsid w:val="001A4DFA"/>
    <w:rsid w:val="001F0CA8"/>
    <w:rsid w:val="001F76EF"/>
    <w:rsid w:val="00204C75"/>
    <w:rsid w:val="002119E5"/>
    <w:rsid w:val="00224AB9"/>
    <w:rsid w:val="002400DD"/>
    <w:rsid w:val="00272968"/>
    <w:rsid w:val="00277D29"/>
    <w:rsid w:val="002D730B"/>
    <w:rsid w:val="002F6E58"/>
    <w:rsid w:val="00315AD5"/>
    <w:rsid w:val="00332221"/>
    <w:rsid w:val="00376AE0"/>
    <w:rsid w:val="00383D91"/>
    <w:rsid w:val="003B21A4"/>
    <w:rsid w:val="003B5780"/>
    <w:rsid w:val="003C7EB7"/>
    <w:rsid w:val="003D3A0F"/>
    <w:rsid w:val="003F26A1"/>
    <w:rsid w:val="00405867"/>
    <w:rsid w:val="004243B4"/>
    <w:rsid w:val="00427580"/>
    <w:rsid w:val="00443E0E"/>
    <w:rsid w:val="00451F6F"/>
    <w:rsid w:val="00494833"/>
    <w:rsid w:val="004B60B2"/>
    <w:rsid w:val="004C5127"/>
    <w:rsid w:val="00515672"/>
    <w:rsid w:val="00517BE0"/>
    <w:rsid w:val="005565FF"/>
    <w:rsid w:val="00582E0F"/>
    <w:rsid w:val="00586241"/>
    <w:rsid w:val="005C5040"/>
    <w:rsid w:val="005C6B60"/>
    <w:rsid w:val="005D1A27"/>
    <w:rsid w:val="00610E67"/>
    <w:rsid w:val="00633C17"/>
    <w:rsid w:val="00635DD1"/>
    <w:rsid w:val="00667CDC"/>
    <w:rsid w:val="0068149E"/>
    <w:rsid w:val="006A7AE2"/>
    <w:rsid w:val="006C56F5"/>
    <w:rsid w:val="006F2AFC"/>
    <w:rsid w:val="00700F73"/>
    <w:rsid w:val="007159CD"/>
    <w:rsid w:val="007349FD"/>
    <w:rsid w:val="00751E62"/>
    <w:rsid w:val="0078169C"/>
    <w:rsid w:val="00783FEB"/>
    <w:rsid w:val="00794830"/>
    <w:rsid w:val="0079536E"/>
    <w:rsid w:val="007A0DEC"/>
    <w:rsid w:val="008612D3"/>
    <w:rsid w:val="0086515A"/>
    <w:rsid w:val="00873344"/>
    <w:rsid w:val="00897D1E"/>
    <w:rsid w:val="008B6DC0"/>
    <w:rsid w:val="008F00AD"/>
    <w:rsid w:val="008F01B7"/>
    <w:rsid w:val="00936CA6"/>
    <w:rsid w:val="009C5AF0"/>
    <w:rsid w:val="009D7F23"/>
    <w:rsid w:val="00A165D5"/>
    <w:rsid w:val="00A346B6"/>
    <w:rsid w:val="00A40F24"/>
    <w:rsid w:val="00A57B8D"/>
    <w:rsid w:val="00AA0FA4"/>
    <w:rsid w:val="00AE01CF"/>
    <w:rsid w:val="00AE412A"/>
    <w:rsid w:val="00AE70E1"/>
    <w:rsid w:val="00B107CC"/>
    <w:rsid w:val="00B16693"/>
    <w:rsid w:val="00B262E7"/>
    <w:rsid w:val="00B405E9"/>
    <w:rsid w:val="00B60638"/>
    <w:rsid w:val="00B72046"/>
    <w:rsid w:val="00BA231F"/>
    <w:rsid w:val="00BB2FB7"/>
    <w:rsid w:val="00BC1460"/>
    <w:rsid w:val="00BF1752"/>
    <w:rsid w:val="00C207C7"/>
    <w:rsid w:val="00C3040B"/>
    <w:rsid w:val="00C4738D"/>
    <w:rsid w:val="00C72F0E"/>
    <w:rsid w:val="00CB64F2"/>
    <w:rsid w:val="00CF0638"/>
    <w:rsid w:val="00CF53CC"/>
    <w:rsid w:val="00D10674"/>
    <w:rsid w:val="00D53EB4"/>
    <w:rsid w:val="00D67EA8"/>
    <w:rsid w:val="00D8452D"/>
    <w:rsid w:val="00D90C87"/>
    <w:rsid w:val="00DB7364"/>
    <w:rsid w:val="00DC1E58"/>
    <w:rsid w:val="00DD77EF"/>
    <w:rsid w:val="00DF6F4E"/>
    <w:rsid w:val="00E07A38"/>
    <w:rsid w:val="00E10D49"/>
    <w:rsid w:val="00E727FF"/>
    <w:rsid w:val="00E879D3"/>
    <w:rsid w:val="00EC2B41"/>
    <w:rsid w:val="00EF20C0"/>
    <w:rsid w:val="00F11A75"/>
    <w:rsid w:val="00F162F3"/>
    <w:rsid w:val="00F42CFC"/>
    <w:rsid w:val="00F4533D"/>
    <w:rsid w:val="00F472C7"/>
    <w:rsid w:val="00F7515B"/>
    <w:rsid w:val="00F756BB"/>
    <w:rsid w:val="00F80CCF"/>
    <w:rsid w:val="00F95F6C"/>
    <w:rsid w:val="00FB53D0"/>
    <w:rsid w:val="00FB6B22"/>
    <w:rsid w:val="00FD0B0E"/>
    <w:rsid w:val="00FD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573FC5"/>
  <w15:chartTrackingRefBased/>
  <w15:docId w15:val="{D62F6F77-08C6-4A9E-B41F-97FF929F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ind w:left="360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pPr>
      <w:ind w:left="360" w:firstLine="348"/>
    </w:pPr>
  </w:style>
  <w:style w:type="paragraph" w:styleId="Zaglavlje">
    <w:name w:val="header"/>
    <w:basedOn w:val="Normal"/>
    <w:link w:val="ZaglavljeChar"/>
    <w:rsid w:val="00783FE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783FEB"/>
    <w:rPr>
      <w:sz w:val="24"/>
      <w:szCs w:val="24"/>
    </w:rPr>
  </w:style>
  <w:style w:type="paragraph" w:styleId="Podnoje">
    <w:name w:val="footer"/>
    <w:basedOn w:val="Normal"/>
    <w:link w:val="PodnojeChar"/>
    <w:rsid w:val="00783FE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783F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4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C8073-6F03-48DE-B5EB-E5C084559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stavka 1</vt:lpstr>
      <vt:lpstr>Na temelju stavka 1</vt:lpstr>
    </vt:vector>
  </TitlesOfParts>
  <Company>Microsoft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stavka 1</dc:title>
  <dc:subject/>
  <dc:creator>x</dc:creator>
  <cp:keywords/>
  <cp:lastModifiedBy>Ivona Topić Ćerlek</cp:lastModifiedBy>
  <cp:revision>2</cp:revision>
  <cp:lastPrinted>2020-12-08T12:37:00Z</cp:lastPrinted>
  <dcterms:created xsi:type="dcterms:W3CDTF">2021-11-23T08:31:00Z</dcterms:created>
  <dcterms:modified xsi:type="dcterms:W3CDTF">2021-11-23T08:31:00Z</dcterms:modified>
</cp:coreProperties>
</file>